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7C835" w14:textId="638CD664" w:rsidR="00FE5EDC" w:rsidRPr="00777C95" w:rsidRDefault="00FE5EDC" w:rsidP="00FE5EDC">
      <w:pPr>
        <w:tabs>
          <w:tab w:val="left" w:pos="708"/>
          <w:tab w:val="center" w:pos="4680"/>
        </w:tabs>
        <w:spacing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B3253A">
        <w:rPr>
          <w:rFonts w:ascii="Arial" w:hAnsi="Arial" w:cs="Arial"/>
          <w:b/>
          <w:sz w:val="32"/>
          <w:szCs w:val="28"/>
        </w:rPr>
        <w:t xml:space="preserve"> </w:t>
      </w:r>
      <w:r w:rsidR="008F6F26">
        <w:rPr>
          <w:rFonts w:ascii="Arial" w:hAnsi="Arial" w:cs="Arial"/>
          <w:b/>
          <w:sz w:val="32"/>
          <w:szCs w:val="28"/>
        </w:rPr>
        <w:t>2024-25</w:t>
      </w:r>
      <w:r>
        <w:rPr>
          <w:rFonts w:ascii="Arial" w:hAnsi="Arial" w:cs="Arial"/>
          <w:b/>
          <w:sz w:val="32"/>
          <w:szCs w:val="28"/>
        </w:rPr>
        <w:t xml:space="preserve"> </w:t>
      </w:r>
      <w:r w:rsidRPr="00B3253A">
        <w:rPr>
          <w:rFonts w:ascii="Arial" w:hAnsi="Arial" w:cs="Arial"/>
          <w:b/>
          <w:sz w:val="32"/>
          <w:szCs w:val="28"/>
        </w:rPr>
        <w:t>PA Pre-K Counts Enrollment Form</w:t>
      </w:r>
    </w:p>
    <w:p w14:paraId="3AFB305B" w14:textId="01CF720F" w:rsidR="00FE5EDC" w:rsidRPr="00A14932" w:rsidRDefault="00FE5EDC" w:rsidP="00FE5EDC">
      <w:pPr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A14932">
        <w:rPr>
          <w:rFonts w:ascii="Arial" w:hAnsi="Arial" w:cs="Arial"/>
          <w:sz w:val="16"/>
          <w:szCs w:val="16"/>
        </w:rPr>
        <w:t>This information is confidential</w:t>
      </w:r>
      <w:r>
        <w:rPr>
          <w:rFonts w:ascii="Arial" w:hAnsi="Arial" w:cs="Arial"/>
          <w:sz w:val="16"/>
          <w:szCs w:val="16"/>
        </w:rPr>
        <w:t xml:space="preserve"> to the PA Pre-K Counts program)</w:t>
      </w:r>
    </w:p>
    <w:tbl>
      <w:tblPr>
        <w:tblStyle w:val="TableGrid"/>
        <w:tblW w:w="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576"/>
        <w:gridCol w:w="267"/>
        <w:gridCol w:w="576"/>
        <w:gridCol w:w="267"/>
        <w:gridCol w:w="576"/>
      </w:tblGrid>
      <w:tr w:rsidR="00FE5EDC" w:rsidRPr="00D6663E" w14:paraId="21CEE271" w14:textId="77777777" w:rsidTr="001B1246">
        <w:trPr>
          <w:trHeight w:val="288"/>
        </w:trPr>
        <w:tc>
          <w:tcPr>
            <w:tcW w:w="2305" w:type="dxa"/>
            <w:vAlign w:val="bottom"/>
          </w:tcPr>
          <w:p w14:paraId="517AF1D8" w14:textId="77777777" w:rsidR="00FE5EDC" w:rsidRDefault="00FE5EDC" w:rsidP="001B1246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9CBCB0" w14:textId="77777777" w:rsidR="00FE5EDC" w:rsidRPr="00D6663E" w:rsidRDefault="00FE5EDC" w:rsidP="001B1246">
            <w:pPr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  <w:r w:rsidRPr="00B3253A">
              <w:rPr>
                <w:rFonts w:ascii="Arial" w:hAnsi="Arial" w:cs="Arial"/>
                <w:b/>
                <w:sz w:val="20"/>
                <w:szCs w:val="18"/>
              </w:rPr>
              <w:t>Date Form Completed: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3BFFA83E" w14:textId="77777777" w:rsidR="00FE5EDC" w:rsidRPr="00D6663E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vAlign w:val="bottom"/>
          </w:tcPr>
          <w:p w14:paraId="59E6398C" w14:textId="77777777" w:rsidR="00FE5EDC" w:rsidRPr="00D6663E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703AA6B1" w14:textId="77777777" w:rsidR="00FE5EDC" w:rsidRPr="00D6663E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vAlign w:val="bottom"/>
          </w:tcPr>
          <w:p w14:paraId="1519D7A7" w14:textId="77777777" w:rsidR="00FE5EDC" w:rsidRPr="00D6663E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bottom"/>
          </w:tcPr>
          <w:p w14:paraId="1B72E52E" w14:textId="77777777" w:rsidR="00FE5EDC" w:rsidRPr="00D6663E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EDC" w:rsidRPr="00D6663E" w14:paraId="079F216F" w14:textId="77777777" w:rsidTr="001B1246">
        <w:trPr>
          <w:trHeight w:val="288"/>
        </w:trPr>
        <w:tc>
          <w:tcPr>
            <w:tcW w:w="2305" w:type="dxa"/>
            <w:vAlign w:val="bottom"/>
          </w:tcPr>
          <w:p w14:paraId="18D1BC87" w14:textId="77777777" w:rsidR="00FE5EDC" w:rsidRPr="00D6663E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14:paraId="413A58B7" w14:textId="77777777" w:rsidR="00FE5EDC" w:rsidRPr="00840A76" w:rsidRDefault="00FE5EDC" w:rsidP="001B1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A76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</w:tc>
        <w:tc>
          <w:tcPr>
            <w:tcW w:w="267" w:type="dxa"/>
            <w:vAlign w:val="center"/>
          </w:tcPr>
          <w:p w14:paraId="766A3DDE" w14:textId="77777777" w:rsidR="00FE5EDC" w:rsidRPr="00840A76" w:rsidRDefault="00FE5EDC" w:rsidP="001B1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14:paraId="64D4623C" w14:textId="77777777" w:rsidR="00FE5EDC" w:rsidRPr="00840A76" w:rsidRDefault="00FE5EDC" w:rsidP="001B1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A76">
              <w:rPr>
                <w:rFonts w:ascii="Arial" w:hAnsi="Arial" w:cs="Arial"/>
                <w:b/>
                <w:sz w:val="18"/>
                <w:szCs w:val="18"/>
              </w:rPr>
              <w:t>DD</w:t>
            </w:r>
          </w:p>
        </w:tc>
        <w:tc>
          <w:tcPr>
            <w:tcW w:w="267" w:type="dxa"/>
            <w:vAlign w:val="center"/>
          </w:tcPr>
          <w:p w14:paraId="42C989EA" w14:textId="77777777" w:rsidR="00FE5EDC" w:rsidRPr="00840A76" w:rsidRDefault="00FE5EDC" w:rsidP="001B1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14:paraId="48BCA1FC" w14:textId="77777777" w:rsidR="00FE5EDC" w:rsidRPr="00840A76" w:rsidRDefault="00FE5EDC" w:rsidP="001B12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0A76">
              <w:rPr>
                <w:rFonts w:ascii="Arial" w:hAnsi="Arial" w:cs="Arial"/>
                <w:b/>
                <w:sz w:val="18"/>
                <w:szCs w:val="18"/>
              </w:rPr>
              <w:t>YY</w:t>
            </w:r>
          </w:p>
        </w:tc>
      </w:tr>
    </w:tbl>
    <w:p w14:paraId="7ED24D7A" w14:textId="77777777" w:rsidR="00FE5EDC" w:rsidRDefault="00FE5EDC" w:rsidP="00FE5EDC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50"/>
        <w:gridCol w:w="4140"/>
        <w:gridCol w:w="1481"/>
      </w:tblGrid>
      <w:tr w:rsidR="00FE5EDC" w:rsidRPr="00D6663E" w14:paraId="592511C0" w14:textId="77777777" w:rsidTr="001B1246">
        <w:tc>
          <w:tcPr>
            <w:tcW w:w="3950" w:type="dxa"/>
          </w:tcPr>
          <w:p w14:paraId="64F33D53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Last Name (Child)</w:t>
            </w:r>
          </w:p>
        </w:tc>
        <w:tc>
          <w:tcPr>
            <w:tcW w:w="4140" w:type="dxa"/>
          </w:tcPr>
          <w:p w14:paraId="62848AAB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First Name (Child)</w:t>
            </w:r>
          </w:p>
        </w:tc>
        <w:tc>
          <w:tcPr>
            <w:tcW w:w="1481" w:type="dxa"/>
          </w:tcPr>
          <w:p w14:paraId="11C8A315" w14:textId="77777777" w:rsidR="00FE5EDC" w:rsidRPr="00D6663E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663E">
              <w:rPr>
                <w:rFonts w:ascii="Arial" w:hAnsi="Arial" w:cs="Arial"/>
                <w:b/>
                <w:sz w:val="18"/>
                <w:szCs w:val="18"/>
              </w:rPr>
              <w:t xml:space="preserve">Middle Initial </w:t>
            </w:r>
          </w:p>
        </w:tc>
      </w:tr>
      <w:tr w:rsidR="00FE5EDC" w:rsidRPr="00D6663E" w14:paraId="7BC6B3BA" w14:textId="77777777" w:rsidTr="001B1246">
        <w:trPr>
          <w:trHeight w:val="360"/>
        </w:trPr>
        <w:tc>
          <w:tcPr>
            <w:tcW w:w="3950" w:type="dxa"/>
            <w:vAlign w:val="center"/>
          </w:tcPr>
          <w:p w14:paraId="7E26EAA2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14:paraId="36043AAB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14:paraId="5B4B88A9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E9DBD6" w14:textId="77777777" w:rsidR="00FE5EDC" w:rsidRDefault="00FE5EDC" w:rsidP="00FE5EDC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75"/>
        <w:gridCol w:w="2021"/>
        <w:gridCol w:w="859"/>
        <w:gridCol w:w="699"/>
        <w:gridCol w:w="3117"/>
      </w:tblGrid>
      <w:tr w:rsidR="00FE5EDC" w:rsidRPr="00967A8B" w14:paraId="70FC19C0" w14:textId="77777777" w:rsidTr="001B1246">
        <w:trPr>
          <w:trHeight w:val="245"/>
        </w:trPr>
        <w:tc>
          <w:tcPr>
            <w:tcW w:w="4896" w:type="dxa"/>
            <w:gridSpan w:val="2"/>
            <w:tcBorders>
              <w:bottom w:val="nil"/>
            </w:tcBorders>
          </w:tcPr>
          <w:p w14:paraId="76A35E8E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A8B">
              <w:rPr>
                <w:rFonts w:ascii="Arial" w:hAnsi="Arial" w:cs="Arial"/>
                <w:b/>
                <w:sz w:val="18"/>
                <w:szCs w:val="18"/>
              </w:rPr>
              <w:t>Street Address</w:t>
            </w:r>
          </w:p>
        </w:tc>
        <w:tc>
          <w:tcPr>
            <w:tcW w:w="4675" w:type="dxa"/>
            <w:gridSpan w:val="3"/>
            <w:tcBorders>
              <w:bottom w:val="nil"/>
            </w:tcBorders>
          </w:tcPr>
          <w:p w14:paraId="746F682A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A8B">
              <w:rPr>
                <w:rFonts w:ascii="Arial" w:hAnsi="Arial" w:cs="Arial"/>
                <w:b/>
                <w:sz w:val="18"/>
                <w:szCs w:val="18"/>
              </w:rPr>
              <w:t>County</w:t>
            </w:r>
          </w:p>
        </w:tc>
      </w:tr>
      <w:tr w:rsidR="00FE5EDC" w:rsidRPr="00967A8B" w14:paraId="0FE367B4" w14:textId="77777777" w:rsidTr="001B1246">
        <w:trPr>
          <w:trHeight w:val="360"/>
        </w:trPr>
        <w:tc>
          <w:tcPr>
            <w:tcW w:w="4896" w:type="dxa"/>
            <w:gridSpan w:val="2"/>
            <w:tcBorders>
              <w:top w:val="nil"/>
              <w:bottom w:val="single" w:sz="8" w:space="0" w:color="auto"/>
            </w:tcBorders>
          </w:tcPr>
          <w:p w14:paraId="1274DCC1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5" w:type="dxa"/>
            <w:gridSpan w:val="3"/>
            <w:tcBorders>
              <w:top w:val="nil"/>
            </w:tcBorders>
          </w:tcPr>
          <w:p w14:paraId="28459149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5EDC" w:rsidRPr="00967A8B" w14:paraId="6E3EF0AF" w14:textId="77777777" w:rsidTr="001B1246">
        <w:trPr>
          <w:trHeight w:val="245"/>
        </w:trPr>
        <w:tc>
          <w:tcPr>
            <w:tcW w:w="4896" w:type="dxa"/>
            <w:gridSpan w:val="2"/>
            <w:tcBorders>
              <w:bottom w:val="nil"/>
            </w:tcBorders>
          </w:tcPr>
          <w:p w14:paraId="220E1120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A8B">
              <w:rPr>
                <w:rFonts w:ascii="Arial" w:hAnsi="Arial" w:cs="Arial"/>
                <w:b/>
                <w:sz w:val="18"/>
                <w:szCs w:val="18"/>
              </w:rPr>
              <w:t xml:space="preserve">City </w:t>
            </w:r>
          </w:p>
        </w:tc>
        <w:tc>
          <w:tcPr>
            <w:tcW w:w="1558" w:type="dxa"/>
            <w:gridSpan w:val="2"/>
            <w:tcBorders>
              <w:bottom w:val="nil"/>
            </w:tcBorders>
          </w:tcPr>
          <w:p w14:paraId="10B3BCF6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A8B">
              <w:rPr>
                <w:rFonts w:ascii="Arial" w:hAnsi="Arial" w:cs="Arial"/>
                <w:b/>
                <w:sz w:val="18"/>
                <w:szCs w:val="18"/>
              </w:rPr>
              <w:t>State</w:t>
            </w:r>
          </w:p>
        </w:tc>
        <w:tc>
          <w:tcPr>
            <w:tcW w:w="3117" w:type="dxa"/>
            <w:tcBorders>
              <w:bottom w:val="nil"/>
            </w:tcBorders>
          </w:tcPr>
          <w:p w14:paraId="5A64F604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7A8B">
              <w:rPr>
                <w:rFonts w:ascii="Arial" w:hAnsi="Arial" w:cs="Arial"/>
                <w:b/>
                <w:sz w:val="18"/>
                <w:szCs w:val="18"/>
              </w:rPr>
              <w:t>Zip Code</w:t>
            </w:r>
          </w:p>
        </w:tc>
      </w:tr>
      <w:tr w:rsidR="00FE5EDC" w:rsidRPr="00967A8B" w14:paraId="063C234D" w14:textId="77777777" w:rsidTr="001B1246">
        <w:trPr>
          <w:trHeight w:val="360"/>
        </w:trPr>
        <w:tc>
          <w:tcPr>
            <w:tcW w:w="4896" w:type="dxa"/>
            <w:gridSpan w:val="2"/>
            <w:tcBorders>
              <w:top w:val="nil"/>
              <w:bottom w:val="single" w:sz="8" w:space="0" w:color="auto"/>
            </w:tcBorders>
          </w:tcPr>
          <w:p w14:paraId="7FA465BA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single" w:sz="8" w:space="0" w:color="auto"/>
            </w:tcBorders>
          </w:tcPr>
          <w:p w14:paraId="60DF9006" w14:textId="77777777" w:rsidR="00FE5EDC" w:rsidRPr="00967A8B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 w:rsidRPr="00967A8B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3117" w:type="dxa"/>
            <w:tcBorders>
              <w:top w:val="nil"/>
              <w:bottom w:val="single" w:sz="8" w:space="0" w:color="auto"/>
            </w:tcBorders>
          </w:tcPr>
          <w:p w14:paraId="7BA50EF7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5EDC" w:rsidRPr="00967A8B" w14:paraId="76DD10DB" w14:textId="77777777" w:rsidTr="001B1246">
        <w:trPr>
          <w:trHeight w:val="245"/>
        </w:trPr>
        <w:tc>
          <w:tcPr>
            <w:tcW w:w="9571" w:type="dxa"/>
            <w:gridSpan w:val="5"/>
            <w:tcBorders>
              <w:bottom w:val="nil"/>
            </w:tcBorders>
          </w:tcPr>
          <w:p w14:paraId="4C230754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School District of Residence </w:t>
            </w:r>
          </w:p>
        </w:tc>
      </w:tr>
      <w:tr w:rsidR="00FE5EDC" w:rsidRPr="00967A8B" w14:paraId="3FBDCD05" w14:textId="77777777" w:rsidTr="001B1246">
        <w:trPr>
          <w:trHeight w:val="360"/>
        </w:trPr>
        <w:tc>
          <w:tcPr>
            <w:tcW w:w="9571" w:type="dxa"/>
            <w:gridSpan w:val="5"/>
            <w:tcBorders>
              <w:top w:val="nil"/>
            </w:tcBorders>
          </w:tcPr>
          <w:p w14:paraId="19DC9E9E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5EDC" w:rsidRPr="00967A8B" w14:paraId="70CFA7B3" w14:textId="77777777" w:rsidTr="001B1246">
        <w:trPr>
          <w:trHeight w:val="245"/>
        </w:trPr>
        <w:tc>
          <w:tcPr>
            <w:tcW w:w="2875" w:type="dxa"/>
            <w:tcBorders>
              <w:bottom w:val="nil"/>
            </w:tcBorders>
          </w:tcPr>
          <w:p w14:paraId="6F6F0671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Home Phone</w:t>
            </w:r>
          </w:p>
        </w:tc>
        <w:tc>
          <w:tcPr>
            <w:tcW w:w="2880" w:type="dxa"/>
            <w:gridSpan w:val="2"/>
            <w:tcBorders>
              <w:bottom w:val="nil"/>
            </w:tcBorders>
          </w:tcPr>
          <w:p w14:paraId="1156FDC9" w14:textId="77777777" w:rsidR="00FE5EDC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Phone</w:t>
            </w:r>
          </w:p>
        </w:tc>
        <w:tc>
          <w:tcPr>
            <w:tcW w:w="3816" w:type="dxa"/>
            <w:gridSpan w:val="2"/>
            <w:tcBorders>
              <w:bottom w:val="nil"/>
            </w:tcBorders>
          </w:tcPr>
          <w:p w14:paraId="5152CEAD" w14:textId="77777777" w:rsidR="00FE5EDC" w:rsidRPr="00967A8B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</w:tr>
      <w:tr w:rsidR="00FE5EDC" w14:paraId="6C801F84" w14:textId="77777777" w:rsidTr="001B1246">
        <w:trPr>
          <w:trHeight w:val="360"/>
        </w:trPr>
        <w:tc>
          <w:tcPr>
            <w:tcW w:w="2875" w:type="dxa"/>
            <w:tcBorders>
              <w:top w:val="nil"/>
            </w:tcBorders>
          </w:tcPr>
          <w:p w14:paraId="69616A99" w14:textId="77777777" w:rsidR="00FE5EDC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nil"/>
            </w:tcBorders>
          </w:tcPr>
          <w:p w14:paraId="59435110" w14:textId="77777777" w:rsidR="00FE5EDC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16" w:type="dxa"/>
            <w:gridSpan w:val="2"/>
            <w:tcBorders>
              <w:top w:val="nil"/>
            </w:tcBorders>
          </w:tcPr>
          <w:p w14:paraId="0689B8B8" w14:textId="77777777" w:rsidR="00FE5EDC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45FF65" w14:textId="77777777" w:rsidR="00FE5EDC" w:rsidRDefault="00FE5EDC" w:rsidP="00FE5EDC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417"/>
        <w:gridCol w:w="393"/>
        <w:gridCol w:w="417"/>
        <w:gridCol w:w="393"/>
        <w:gridCol w:w="417"/>
        <w:gridCol w:w="393"/>
        <w:gridCol w:w="417"/>
        <w:gridCol w:w="541"/>
        <w:gridCol w:w="446"/>
        <w:gridCol w:w="1079"/>
        <w:gridCol w:w="451"/>
        <w:gridCol w:w="1121"/>
      </w:tblGrid>
      <w:tr w:rsidR="00FE5EDC" w:rsidRPr="00D6663E" w14:paraId="60F50DD3" w14:textId="77777777" w:rsidTr="001B1246">
        <w:trPr>
          <w:trHeight w:val="144"/>
        </w:trPr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6383A8" w14:textId="77777777" w:rsidR="00FE5EDC" w:rsidRPr="00D6663E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663E">
              <w:rPr>
                <w:rFonts w:ascii="Arial" w:hAnsi="Arial" w:cs="Arial"/>
                <w:b/>
                <w:sz w:val="18"/>
                <w:szCs w:val="18"/>
              </w:rPr>
              <w:t>Child’s Date of Birth</w:t>
            </w:r>
          </w:p>
        </w:tc>
        <w:tc>
          <w:tcPr>
            <w:tcW w:w="338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BEA631" w14:textId="77777777" w:rsidR="00FE5EDC" w:rsidRPr="00D6663E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663E"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309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FA5754" w14:textId="77777777" w:rsidR="00FE5EDC" w:rsidRPr="00D6663E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</w:tr>
      <w:tr w:rsidR="00FE5EDC" w:rsidRPr="00D6663E" w14:paraId="60CA4360" w14:textId="77777777" w:rsidTr="001B1246">
        <w:trPr>
          <w:trHeight w:val="360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04F77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-59362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vAlign w:val="center"/>
              </w:tcPr>
              <w:p w14:paraId="56954CB7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ACE312" w14:textId="77777777" w:rsidR="00FE5EDC" w:rsidRPr="002B65C4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-41917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5B8FF42B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96EC2A" w14:textId="77777777" w:rsidR="00FE5EDC" w:rsidRPr="002B65C4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70999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04EED93C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A107B55" w14:textId="77777777" w:rsidR="00FE5EDC" w:rsidRPr="002B65C4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176673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45584FFC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143CC" w14:textId="77777777" w:rsidR="00FE5EDC" w:rsidRPr="002B65C4" w:rsidRDefault="00FE5EDC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-6832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vAlign w:val="center"/>
              </w:tcPr>
              <w:p w14:paraId="1392CD5E" w14:textId="77777777" w:rsidR="00FE5EDC" w:rsidRPr="00D6663E" w:rsidRDefault="00FE5EDC" w:rsidP="001B124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1DD43FA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103285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20858379" w14:textId="77777777" w:rsidR="00FE5EDC" w:rsidRPr="00D6663E" w:rsidRDefault="00FE5EDC" w:rsidP="001B124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16E89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</w:tr>
    </w:tbl>
    <w:p w14:paraId="4A87B043" w14:textId="77777777" w:rsidR="00FE5EDC" w:rsidRDefault="00FE5EDC" w:rsidP="00FE5EDC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312"/>
        <w:gridCol w:w="458"/>
        <w:gridCol w:w="1440"/>
        <w:gridCol w:w="2610"/>
        <w:gridCol w:w="311"/>
      </w:tblGrid>
      <w:tr w:rsidR="00FE5EDC" w:rsidRPr="00D6663E" w14:paraId="59AA3AE6" w14:textId="77777777" w:rsidTr="001B1246">
        <w:trPr>
          <w:trHeight w:val="288"/>
        </w:trPr>
        <w:tc>
          <w:tcPr>
            <w:tcW w:w="95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81D3E1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Race </w:t>
            </w:r>
            <w:r w:rsidRPr="00532AF2">
              <w:rPr>
                <w:rFonts w:ascii="Arial" w:hAnsi="Arial" w:cs="Arial"/>
                <w:b/>
                <w:i/>
                <w:sz w:val="18"/>
                <w:szCs w:val="18"/>
              </w:rPr>
              <w:t>(optional)</w:t>
            </w:r>
          </w:p>
        </w:tc>
      </w:tr>
      <w:tr w:rsidR="00FE5EDC" w:rsidRPr="00D6663E" w14:paraId="2E79201F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sz w:val="20"/>
              <w:szCs w:val="18"/>
            </w:rPr>
            <w:id w:val="-68822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72A2736D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30FB0" w14:textId="77777777" w:rsidR="00FE5EDC" w:rsidRPr="002B65C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Black or African American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-123870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AEDACC8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0A1FF7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American Indian or Alaskan Native</w:t>
            </w:r>
          </w:p>
        </w:tc>
      </w:tr>
      <w:tr w:rsidR="00FE5EDC" w:rsidRPr="00D6663E" w14:paraId="48872CC5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209297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77D2137C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26E29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Asian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66405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C890D4F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0D0778D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White</w:t>
            </w:r>
          </w:p>
        </w:tc>
      </w:tr>
      <w:tr w:rsidR="00FE5EDC" w:rsidRPr="00D6663E" w14:paraId="0B94596C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83413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04CD6586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C84FE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Native Hawaiian or Pacific Islander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9205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946F0C6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8F9001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</w:p>
        </w:tc>
      </w:tr>
      <w:tr w:rsidR="00FE5EDC" w:rsidRPr="00D6663E" w14:paraId="0F41F58F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3598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55373CA8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913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31ECA41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Not Applicable</w:t>
            </w:r>
          </w:p>
        </w:tc>
      </w:tr>
      <w:tr w:rsidR="00FE5EDC" w:rsidRPr="00D6663E" w14:paraId="010A8AA4" w14:textId="77777777" w:rsidTr="001B1246">
        <w:trPr>
          <w:trHeight w:val="288"/>
        </w:trPr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762F89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5EDC" w:rsidRPr="00D6663E" w14:paraId="2AF9F3A7" w14:textId="77777777" w:rsidTr="001B1246">
        <w:trPr>
          <w:trHeight w:val="288"/>
        </w:trPr>
        <w:tc>
          <w:tcPr>
            <w:tcW w:w="4752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C757066" w14:textId="77777777" w:rsidR="00FE5EDC" w:rsidRPr="00D6663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Ethnicity </w:t>
            </w:r>
            <w:r w:rsidRPr="00532AF2">
              <w:rPr>
                <w:rFonts w:ascii="Arial" w:hAnsi="Arial" w:cs="Arial"/>
                <w:b/>
                <w:i/>
                <w:sz w:val="18"/>
                <w:szCs w:val="18"/>
              </w:rPr>
              <w:t>(optional)</w:t>
            </w:r>
          </w:p>
        </w:tc>
        <w:tc>
          <w:tcPr>
            <w:tcW w:w="4819" w:type="dxa"/>
            <w:gridSpan w:val="4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065C317" w14:textId="77777777" w:rsidR="00FE5EDC" w:rsidRPr="007237F8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37F8">
              <w:rPr>
                <w:rFonts w:ascii="Arial" w:hAnsi="Arial" w:cs="Arial"/>
                <w:b/>
                <w:sz w:val="18"/>
                <w:szCs w:val="18"/>
              </w:rPr>
              <w:t>Primary Language</w:t>
            </w:r>
          </w:p>
        </w:tc>
      </w:tr>
      <w:tr w:rsidR="00FE5EDC" w:rsidRPr="00D6663E" w14:paraId="3C71A31A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sz w:val="20"/>
              <w:szCs w:val="18"/>
            </w:rPr>
            <w:id w:val="-60973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520528E4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</w:tcBorders>
            <w:vAlign w:val="center"/>
          </w:tcPr>
          <w:p w14:paraId="2AFEA582" w14:textId="77777777" w:rsidR="00FE5EDC" w:rsidRPr="002B65C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 w:rsidRPr="002B65C4">
              <w:rPr>
                <w:rFonts w:ascii="Arial" w:hAnsi="Arial" w:cs="Arial"/>
                <w:sz w:val="18"/>
                <w:szCs w:val="18"/>
              </w:rPr>
              <w:t>Hispanic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67970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62032F6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C4FCCD4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English</w:t>
            </w:r>
          </w:p>
        </w:tc>
      </w:tr>
      <w:tr w:rsidR="00FE5EDC" w:rsidRPr="00D6663E" w14:paraId="4D17EC69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61934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6E8AFE39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</w:tcBorders>
            <w:vAlign w:val="center"/>
          </w:tcPr>
          <w:p w14:paraId="6547D27B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Non-Hispanic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87866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F62A99B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7114885" w14:textId="77777777" w:rsidR="00FE5EDC" w:rsidRPr="00D6663E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Spanish</w:t>
            </w:r>
          </w:p>
        </w:tc>
      </w:tr>
      <w:tr w:rsidR="00FE5EDC" w:rsidRPr="00CB09FF" w14:paraId="698C12EF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11505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29D546AC" w14:textId="77777777" w:rsidR="00FE5EDC" w:rsidRPr="002B65C4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tcBorders>
              <w:top w:val="nil"/>
              <w:left w:val="nil"/>
              <w:bottom w:val="nil"/>
            </w:tcBorders>
            <w:vAlign w:val="center"/>
          </w:tcPr>
          <w:p w14:paraId="7604F5BE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Not Applicable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201552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bottom w:val="nil"/>
                </w:tcBorders>
                <w:vAlign w:val="center"/>
              </w:tcPr>
              <w:p w14:paraId="3754823E" w14:textId="77777777" w:rsidR="00FE5EDC" w:rsidRPr="00CB09FF" w:rsidRDefault="00FE5EDC" w:rsidP="001B1246">
                <w:pPr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2B65C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015670E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</w:p>
        </w:tc>
        <w:tc>
          <w:tcPr>
            <w:tcW w:w="2610" w:type="dxa"/>
            <w:tcBorders>
              <w:top w:val="nil"/>
              <w:bottom w:val="single" w:sz="8" w:space="0" w:color="auto"/>
            </w:tcBorders>
            <w:vAlign w:val="bottom"/>
          </w:tcPr>
          <w:p w14:paraId="101F5875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D914836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5EDC" w:rsidRPr="00CB09FF" w14:paraId="4A69F930" w14:textId="77777777" w:rsidTr="001B1246">
        <w:trPr>
          <w:trHeight w:val="360"/>
        </w:trPr>
        <w:tc>
          <w:tcPr>
            <w:tcW w:w="4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3DBF5A6D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14:paraId="70FCEE3F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CE13F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09FF">
              <w:rPr>
                <w:rFonts w:ascii="Arial" w:hAnsi="Arial" w:cs="Arial"/>
                <w:bCs/>
                <w:sz w:val="18"/>
                <w:szCs w:val="18"/>
              </w:rPr>
              <w:t>(please specify)</w:t>
            </w:r>
          </w:p>
        </w:tc>
      </w:tr>
    </w:tbl>
    <w:p w14:paraId="5E899554" w14:textId="77777777" w:rsidR="00FE5EDC" w:rsidRPr="00CB09FF" w:rsidRDefault="00FE5EDC" w:rsidP="00FE5EDC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440"/>
        <w:gridCol w:w="1070"/>
        <w:gridCol w:w="460"/>
        <w:gridCol w:w="1121"/>
      </w:tblGrid>
      <w:tr w:rsidR="00FE5EDC" w:rsidRPr="00CB09FF" w14:paraId="485D3DF7" w14:textId="77777777" w:rsidTr="001B1246">
        <w:trPr>
          <w:trHeight w:val="288"/>
        </w:trPr>
        <w:tc>
          <w:tcPr>
            <w:tcW w:w="648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F32B11F" w14:textId="77777777" w:rsidR="00FE5EDC" w:rsidRPr="001B086F" w:rsidRDefault="00FE5EDC" w:rsidP="001B12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086F">
              <w:rPr>
                <w:rFonts w:ascii="Arial" w:hAnsi="Arial" w:cs="Arial"/>
                <w:b/>
                <w:bCs/>
                <w:sz w:val="18"/>
                <w:szCs w:val="18"/>
              </w:rPr>
              <w:t>Name of Parent or Guardian completing this application</w:t>
            </w:r>
          </w:p>
        </w:tc>
        <w:tc>
          <w:tcPr>
            <w:tcW w:w="3091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36C1EAE6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</w:tc>
      </w:tr>
      <w:tr w:rsidR="00FE5EDC" w:rsidRPr="00CB09FF" w14:paraId="5EFF70E1" w14:textId="77777777" w:rsidTr="001B1246">
        <w:trPr>
          <w:trHeight w:val="360"/>
        </w:trPr>
        <w:tc>
          <w:tcPr>
            <w:tcW w:w="648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1F005A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C5D4B73" w14:textId="77777777" w:rsidR="00FE5EDC" w:rsidRPr="003F40C2" w:rsidRDefault="00BB6210" w:rsidP="001B12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201163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C" w:rsidRPr="003F40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242A94" w14:textId="77777777" w:rsidR="00FE5EDC" w:rsidRPr="003F40C2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 w:rsidRPr="003F40C2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sdt>
          <w:sdtPr>
            <w:rPr>
              <w:rFonts w:ascii="Arial" w:hAnsi="Arial" w:cs="Arial"/>
              <w:b/>
              <w:sz w:val="20"/>
              <w:szCs w:val="18"/>
            </w:rPr>
            <w:id w:val="-167787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70826B9F" w14:textId="77777777" w:rsidR="00FE5EDC" w:rsidRPr="003F40C2" w:rsidRDefault="00FE5EDC" w:rsidP="001B124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3F40C2"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121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56679657" w14:textId="77777777" w:rsidR="00FE5EDC" w:rsidRPr="003F40C2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 w:rsidRPr="003F40C2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</w:tr>
    </w:tbl>
    <w:p w14:paraId="089A4973" w14:textId="77777777" w:rsidR="00FE5EDC" w:rsidRDefault="00FE5EDC" w:rsidP="00FE5EDC">
      <w:pPr>
        <w:tabs>
          <w:tab w:val="left" w:pos="3766"/>
        </w:tabs>
        <w:spacing w:after="0"/>
      </w:pPr>
      <w:r>
        <w:tab/>
      </w: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1260"/>
        <w:gridCol w:w="2790"/>
        <w:gridCol w:w="262"/>
        <w:gridCol w:w="458"/>
        <w:gridCol w:w="1453"/>
        <w:gridCol w:w="2672"/>
        <w:gridCol w:w="236"/>
      </w:tblGrid>
      <w:tr w:rsidR="00FE5EDC" w:rsidRPr="00CB09FF" w14:paraId="5BB508C8" w14:textId="77777777" w:rsidTr="001B1246">
        <w:trPr>
          <w:trHeight w:val="288"/>
        </w:trPr>
        <w:tc>
          <w:tcPr>
            <w:tcW w:w="4752" w:type="dxa"/>
            <w:gridSpan w:val="4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006EDC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Relationship to Child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05A9BC9A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(Select)</w:t>
            </w:r>
          </w:p>
        </w:tc>
      </w:tr>
      <w:tr w:rsidR="00FE5EDC" w:rsidRPr="00CB09FF" w14:paraId="34F6E304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sz w:val="20"/>
              <w:szCs w:val="18"/>
            </w:rPr>
            <w:id w:val="-85209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B1EBA45" w14:textId="77777777" w:rsidR="00FE5EDC" w:rsidRPr="003F40C2" w:rsidRDefault="00FE5EDC" w:rsidP="001B1246">
                <w:pPr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DCCC32" w14:textId="77777777" w:rsidR="00FE5EDC" w:rsidRPr="003F40C2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 w:rsidRPr="003F40C2">
              <w:rPr>
                <w:rFonts w:ascii="Arial" w:hAnsi="Arial" w:cs="Arial"/>
                <w:sz w:val="18"/>
                <w:szCs w:val="18"/>
              </w:rPr>
              <w:t>Father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60569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55927FEA" w14:textId="77777777" w:rsidR="00FE5EDC" w:rsidRPr="003F40C2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042279F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Biological</w:t>
            </w:r>
          </w:p>
        </w:tc>
      </w:tr>
      <w:tr w:rsidR="00FE5EDC" w:rsidRPr="00CB09FF" w14:paraId="38F46A17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343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7E6FEBCA" w14:textId="77777777" w:rsidR="00FE5EDC" w:rsidRPr="003F40C2" w:rsidRDefault="00FE5EDC" w:rsidP="001B1246">
                <w:pPr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3F40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6B58E55" w14:textId="77777777" w:rsidR="00FE5EDC" w:rsidRPr="003F40C2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40C2">
              <w:rPr>
                <w:rFonts w:ascii="Arial" w:hAnsi="Arial" w:cs="Arial"/>
                <w:bCs/>
                <w:sz w:val="18"/>
                <w:szCs w:val="18"/>
              </w:rPr>
              <w:t>Mother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78272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1E2226BA" w14:textId="77777777" w:rsidR="00FE5EDC" w:rsidRPr="003F40C2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F346ADD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Foster</w:t>
            </w:r>
          </w:p>
        </w:tc>
      </w:tr>
      <w:tr w:rsidR="00FE5EDC" w:rsidRPr="00CB09FF" w14:paraId="3DA496A7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28194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396CAFA" w14:textId="77777777" w:rsidR="00FE5EDC" w:rsidRPr="003F40C2" w:rsidRDefault="00FE5EDC" w:rsidP="001B1246">
                <w:pPr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3F40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AF58B66" w14:textId="77777777" w:rsidR="00FE5EDC" w:rsidRPr="003F40C2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40C2">
              <w:rPr>
                <w:rFonts w:ascii="Arial" w:hAnsi="Arial" w:cs="Arial"/>
                <w:bCs/>
                <w:sz w:val="18"/>
                <w:szCs w:val="18"/>
              </w:rPr>
              <w:t>Guardian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56468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58F192D5" w14:textId="77777777" w:rsidR="00FE5EDC" w:rsidRPr="003F40C2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69AD9DC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Adoptive</w:t>
            </w:r>
          </w:p>
        </w:tc>
      </w:tr>
      <w:tr w:rsidR="00FE5EDC" w:rsidRPr="00CB09FF" w14:paraId="17FAFEBA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99200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6E345450" w14:textId="77777777" w:rsidR="00FE5EDC" w:rsidRPr="003F40C2" w:rsidRDefault="00FE5EDC" w:rsidP="001B1246">
                <w:pPr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847C" w14:textId="77777777" w:rsidR="00FE5EDC" w:rsidRPr="003F40C2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E4E79F6" w14:textId="77777777" w:rsidR="00FE5EDC" w:rsidRPr="003F40C2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A9C84E" w14:textId="77777777" w:rsidR="00FE5EDC" w:rsidRPr="003F40C2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89388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top w:val="nil"/>
                  <w:left w:val="single" w:sz="8" w:space="0" w:color="auto"/>
                  <w:bottom w:val="nil"/>
                  <w:right w:val="nil"/>
                </w:tcBorders>
                <w:vAlign w:val="center"/>
              </w:tcPr>
              <w:p w14:paraId="43762E94" w14:textId="77777777" w:rsidR="00FE5EDC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453" w:type="dxa"/>
            <w:tcBorders>
              <w:top w:val="nil"/>
              <w:left w:val="nil"/>
              <w:bottom w:val="nil"/>
            </w:tcBorders>
            <w:vAlign w:val="center"/>
          </w:tcPr>
          <w:p w14:paraId="27E5C03B" w14:textId="77777777" w:rsidR="00FE5EDC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340C5075" w14:textId="77777777" w:rsidR="00FE5EDC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577754BF" w14:textId="77777777" w:rsidR="00FE5EDC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5EDC" w:rsidRPr="00CB09FF" w14:paraId="621835D4" w14:textId="77777777" w:rsidTr="001B1246">
        <w:trPr>
          <w:trHeight w:val="360"/>
        </w:trPr>
        <w:tc>
          <w:tcPr>
            <w:tcW w:w="1700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130AE929" w14:textId="77777777" w:rsidR="00FE5EDC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F773A" w14:textId="77777777" w:rsidR="00FE5EDC" w:rsidRPr="003F40C2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(please specify)</w:t>
            </w:r>
          </w:p>
        </w:tc>
        <w:tc>
          <w:tcPr>
            <w:tcW w:w="1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14ADC1CB" w14:textId="77777777" w:rsidR="00FE5EDC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68F0346D" w14:textId="77777777" w:rsidR="00FE5EDC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(please specify)</w:t>
            </w:r>
          </w:p>
        </w:tc>
      </w:tr>
    </w:tbl>
    <w:p w14:paraId="09E55BA1" w14:textId="77777777" w:rsidR="00FE5EDC" w:rsidRDefault="00FE5EDC" w:rsidP="00FE5EDC">
      <w:pPr>
        <w:spacing w:after="0"/>
      </w:pPr>
    </w:p>
    <w:tbl>
      <w:tblPr>
        <w:tblStyle w:val="TableGrid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4345"/>
        <w:gridCol w:w="425"/>
        <w:gridCol w:w="1440"/>
        <w:gridCol w:w="2685"/>
        <w:gridCol w:w="236"/>
      </w:tblGrid>
      <w:tr w:rsidR="00FE5EDC" w:rsidRPr="00CB09FF" w14:paraId="6E306380" w14:textId="77777777" w:rsidTr="001B1246">
        <w:trPr>
          <w:trHeight w:val="288"/>
        </w:trPr>
        <w:tc>
          <w:tcPr>
            <w:tcW w:w="9571" w:type="dxa"/>
            <w:gridSpan w:val="6"/>
            <w:tcBorders>
              <w:top w:val="single" w:sz="8" w:space="0" w:color="auto"/>
            </w:tcBorders>
            <w:vAlign w:val="center"/>
          </w:tcPr>
          <w:p w14:paraId="3EF8E9DC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44580724"/>
            <w:r w:rsidRPr="00CB09FF">
              <w:rPr>
                <w:rFonts w:ascii="Arial" w:hAnsi="Arial" w:cs="Arial"/>
                <w:b/>
                <w:sz w:val="18"/>
                <w:szCs w:val="18"/>
              </w:rPr>
              <w:t>Role</w:t>
            </w:r>
          </w:p>
        </w:tc>
      </w:tr>
      <w:tr w:rsidR="00FE5EDC" w:rsidRPr="00CB09FF" w14:paraId="079E40C9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99084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516629BF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45" w:type="dxa"/>
            <w:vAlign w:val="center"/>
          </w:tcPr>
          <w:p w14:paraId="575C7527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Primary Guardian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62550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107412C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61" w:type="dxa"/>
            <w:gridSpan w:val="3"/>
            <w:vAlign w:val="center"/>
          </w:tcPr>
          <w:p w14:paraId="5E5BECF4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Legal Guardian </w:t>
            </w:r>
          </w:p>
        </w:tc>
      </w:tr>
      <w:tr w:rsidR="00FE5EDC" w:rsidRPr="00CB09FF" w14:paraId="22C76282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38542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14:paraId="5D2800F6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345" w:type="dxa"/>
            <w:vAlign w:val="center"/>
          </w:tcPr>
          <w:p w14:paraId="62B9C212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Secondary Guardian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63629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B570B2D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F47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440" w:type="dxa"/>
            <w:vAlign w:val="center"/>
          </w:tcPr>
          <w:p w14:paraId="255480A3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</w:t>
            </w:r>
          </w:p>
        </w:tc>
        <w:tc>
          <w:tcPr>
            <w:tcW w:w="2685" w:type="dxa"/>
            <w:tcBorders>
              <w:top w:val="nil"/>
              <w:bottom w:val="single" w:sz="8" w:space="0" w:color="auto"/>
            </w:tcBorders>
            <w:vAlign w:val="center"/>
          </w:tcPr>
          <w:p w14:paraId="35D7A50A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2CE33079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5EDC" w:rsidRPr="00CB09FF" w14:paraId="2076DD72" w14:textId="77777777" w:rsidTr="001B1246">
        <w:trPr>
          <w:trHeight w:val="360"/>
        </w:trPr>
        <w:tc>
          <w:tcPr>
            <w:tcW w:w="6650" w:type="dxa"/>
            <w:gridSpan w:val="4"/>
            <w:vAlign w:val="center"/>
          </w:tcPr>
          <w:p w14:paraId="561AD2D1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vAlign w:val="center"/>
          </w:tcPr>
          <w:p w14:paraId="5E16819A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09FF">
              <w:rPr>
                <w:rFonts w:ascii="Arial" w:hAnsi="Arial" w:cs="Arial"/>
                <w:bCs/>
                <w:sz w:val="18"/>
                <w:szCs w:val="18"/>
              </w:rPr>
              <w:t>(please specify)</w:t>
            </w:r>
          </w:p>
        </w:tc>
      </w:tr>
      <w:bookmarkEnd w:id="1"/>
    </w:tbl>
    <w:p w14:paraId="0B1A127E" w14:textId="77777777" w:rsidR="00FE5EDC" w:rsidRDefault="00FE5EDC" w:rsidP="00FE5EDC">
      <w:pPr>
        <w:spacing w:after="0"/>
      </w:pPr>
    </w:p>
    <w:tbl>
      <w:tblPr>
        <w:tblStyle w:val="TableGrid"/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0"/>
        <w:gridCol w:w="5220"/>
        <w:gridCol w:w="3780"/>
      </w:tblGrid>
      <w:tr w:rsidR="00FE5EDC" w14:paraId="0BD13C05" w14:textId="77777777" w:rsidTr="001B1246">
        <w:trPr>
          <w:trHeight w:val="288"/>
        </w:trPr>
        <w:tc>
          <w:tcPr>
            <w:tcW w:w="9530" w:type="dxa"/>
            <w:gridSpan w:val="3"/>
            <w:tcBorders>
              <w:bottom w:val="single" w:sz="6" w:space="0" w:color="auto"/>
            </w:tcBorders>
          </w:tcPr>
          <w:p w14:paraId="02442878" w14:textId="77777777" w:rsidR="00FE5EDC" w:rsidRPr="00005B62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List Household Members below for determination of family size </w:t>
            </w:r>
            <w:r w:rsidRPr="00005B62">
              <w:rPr>
                <w:rFonts w:ascii="Arial" w:hAnsi="Arial" w:cs="Arial"/>
                <w:i/>
                <w:sz w:val="18"/>
                <w:szCs w:val="18"/>
              </w:rPr>
              <w:t>(required)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E5EDC" w14:paraId="74AEE3CE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36AD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677C8" w14:textId="77777777" w:rsidR="00FE5EDC" w:rsidRPr="004A625A" w:rsidRDefault="00FE5EDC" w:rsidP="001B124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625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Relationship to Child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E28C6" w14:textId="77777777" w:rsidR="00FE5EDC" w:rsidRPr="004A625A" w:rsidRDefault="00FE5EDC" w:rsidP="001B1246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Age</w:t>
            </w:r>
          </w:p>
        </w:tc>
      </w:tr>
      <w:tr w:rsidR="00FE5EDC" w14:paraId="41A1648B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58A8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42AEE" w14:textId="77777777" w:rsidR="00FE5EDC" w:rsidRPr="00A368E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 w:rsidRPr="007B1B2D">
              <w:rPr>
                <w:rFonts w:ascii="Arial" w:hAnsi="Arial" w:cs="Arial"/>
                <w:bCs/>
                <w:sz w:val="20"/>
                <w:szCs w:val="18"/>
              </w:rPr>
              <w:t>ENROLLING CHILD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FB6B7" w14:textId="77777777" w:rsidR="00FE5EDC" w:rsidRPr="007B1B2D" w:rsidRDefault="00FE5EDC" w:rsidP="001B1246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FE5EDC" w14:paraId="1B96B9C1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0F12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E18EE" w14:textId="77777777" w:rsidR="00FE5EDC" w:rsidRPr="004A625A" w:rsidRDefault="00FE5EDC" w:rsidP="001B124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F31CF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E5EDC" w14:paraId="78C8CBC5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0D5A4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3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B4B8" w14:textId="77777777" w:rsidR="00FE5EDC" w:rsidRPr="00A368E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BCE7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E5EDC" w14:paraId="3FBF9C74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E4D4F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4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BC92" w14:textId="77777777" w:rsidR="00FE5EDC" w:rsidRPr="00A368E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703F4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E5EDC" w14:paraId="7FD45DF3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1EECD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5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EE16" w14:textId="77777777" w:rsidR="00FE5EDC" w:rsidRPr="00A368E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4A3FF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E5EDC" w14:paraId="22ADF5C8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53E33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6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D503" w14:textId="77777777" w:rsidR="00FE5EDC" w:rsidRPr="00A368E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AD8E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E5EDC" w14:paraId="114B73D0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AC14B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7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6003C" w14:textId="77777777" w:rsidR="00FE5EDC" w:rsidRPr="00A368E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3DB29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E5EDC" w14:paraId="65269382" w14:textId="77777777" w:rsidTr="001B1246">
        <w:trPr>
          <w:trHeight w:val="28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6A3B8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8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38351" w14:textId="77777777" w:rsidR="00FE5EDC" w:rsidRPr="00A368EE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17A1D" w14:textId="77777777" w:rsidR="00FE5EDC" w:rsidRPr="002F47F3" w:rsidRDefault="00FE5EDC" w:rsidP="001B1246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FE5EDC" w14:paraId="14154F96" w14:textId="77777777" w:rsidTr="001B1246">
        <w:trPr>
          <w:trHeight w:val="20"/>
        </w:trPr>
        <w:tc>
          <w:tcPr>
            <w:tcW w:w="95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F5CE6D" w14:textId="77777777" w:rsidR="00FE5EDC" w:rsidRPr="00501DEC" w:rsidRDefault="00FE5EDC" w:rsidP="001B1246">
            <w:pPr>
              <w:pStyle w:val="Default"/>
              <w:spacing w:before="240" w:after="25"/>
              <w:rPr>
                <w:rFonts w:ascii="Arial" w:hAnsi="Arial" w:cs="Arial"/>
                <w:sz w:val="18"/>
                <w:szCs w:val="18"/>
              </w:rPr>
            </w:pPr>
            <w:r w:rsidRPr="00501DEC">
              <w:rPr>
                <w:rFonts w:ascii="Arial" w:hAnsi="Arial" w:cs="Arial"/>
                <w:sz w:val="18"/>
                <w:szCs w:val="18"/>
              </w:rPr>
              <w:t>Per PKC</w:t>
            </w:r>
            <w:r>
              <w:rPr>
                <w:rFonts w:ascii="Arial" w:hAnsi="Arial" w:cs="Arial"/>
                <w:sz w:val="18"/>
                <w:szCs w:val="18"/>
              </w:rPr>
              <w:t xml:space="preserve"> Statute,</w:t>
            </w:r>
            <w:r w:rsidRPr="00501DEC">
              <w:rPr>
                <w:rFonts w:ascii="Arial" w:hAnsi="Arial" w:cs="Arial"/>
                <w:sz w:val="18"/>
                <w:szCs w:val="18"/>
              </w:rPr>
              <w:t xml:space="preserve"> Reg</w:t>
            </w:r>
            <w:r>
              <w:rPr>
                <w:rFonts w:ascii="Arial" w:hAnsi="Arial" w:cs="Arial"/>
                <w:sz w:val="18"/>
                <w:szCs w:val="18"/>
              </w:rPr>
              <w:t>ulation</w:t>
            </w:r>
            <w:r w:rsidRPr="00501DEC">
              <w:rPr>
                <w:rFonts w:ascii="Arial" w:hAnsi="Arial" w:cs="Arial"/>
                <w:sz w:val="18"/>
                <w:szCs w:val="18"/>
              </w:rPr>
              <w:t>s,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Guidance,</w:t>
            </w:r>
            <w:r w:rsidRPr="00501DEC">
              <w:rPr>
                <w:rFonts w:ascii="Arial" w:hAnsi="Arial" w:cs="Arial"/>
                <w:sz w:val="18"/>
                <w:szCs w:val="18"/>
              </w:rPr>
              <w:t xml:space="preserve"> the following members of the household are included in family size:</w:t>
            </w:r>
          </w:p>
          <w:p w14:paraId="57FCEA29" w14:textId="77777777" w:rsidR="00FE5EDC" w:rsidRPr="00501DEC" w:rsidRDefault="00FE5EDC" w:rsidP="00FE5EDC">
            <w:pPr>
              <w:pStyle w:val="Default"/>
              <w:numPr>
                <w:ilvl w:val="0"/>
                <w:numId w:val="2"/>
              </w:numPr>
              <w:spacing w:after="25"/>
              <w:rPr>
                <w:rFonts w:ascii="Arial" w:hAnsi="Arial" w:cs="Arial"/>
                <w:sz w:val="18"/>
                <w:szCs w:val="18"/>
              </w:rPr>
            </w:pPr>
            <w:r w:rsidRPr="00501DEC">
              <w:rPr>
                <w:rFonts w:ascii="Arial" w:hAnsi="Arial" w:cs="Arial"/>
                <w:sz w:val="18"/>
                <w:szCs w:val="18"/>
              </w:rPr>
              <w:t xml:space="preserve">Parent of the child (biological or adoptive mother or father, stepmother or stepfather, caretaker or spouse) </w:t>
            </w:r>
          </w:p>
          <w:p w14:paraId="1CB01A70" w14:textId="77777777" w:rsidR="00FE5EDC" w:rsidRPr="00501DEC" w:rsidRDefault="00FE5EDC" w:rsidP="00FE5EDC">
            <w:pPr>
              <w:pStyle w:val="Default"/>
              <w:numPr>
                <w:ilvl w:val="0"/>
                <w:numId w:val="2"/>
              </w:numPr>
              <w:spacing w:after="25"/>
              <w:rPr>
                <w:rFonts w:ascii="Arial" w:hAnsi="Arial" w:cs="Arial"/>
                <w:sz w:val="18"/>
                <w:szCs w:val="18"/>
              </w:rPr>
            </w:pPr>
            <w:r w:rsidRPr="00501DEC">
              <w:rPr>
                <w:rFonts w:ascii="Arial" w:hAnsi="Arial" w:cs="Arial"/>
                <w:sz w:val="18"/>
                <w:szCs w:val="18"/>
              </w:rPr>
              <w:t xml:space="preserve">A biological, adoptive, unrelated or foster child or stepchild of the parent or caretaker who is under 18 years of age and not emancipated. </w:t>
            </w:r>
          </w:p>
          <w:p w14:paraId="2AF2F19D" w14:textId="77777777" w:rsidR="00FE5EDC" w:rsidRPr="00501DEC" w:rsidRDefault="00FE5EDC" w:rsidP="00FE5EDC">
            <w:pPr>
              <w:pStyle w:val="Default"/>
              <w:numPr>
                <w:ilvl w:val="0"/>
                <w:numId w:val="2"/>
              </w:numPr>
              <w:spacing w:after="25"/>
              <w:rPr>
                <w:rFonts w:ascii="Arial" w:hAnsi="Arial" w:cs="Arial"/>
                <w:sz w:val="18"/>
                <w:szCs w:val="18"/>
              </w:rPr>
            </w:pPr>
            <w:r w:rsidRPr="00501DEC">
              <w:rPr>
                <w:rFonts w:ascii="Arial" w:hAnsi="Arial" w:cs="Arial"/>
                <w:sz w:val="18"/>
                <w:szCs w:val="18"/>
              </w:rPr>
              <w:t xml:space="preserve">A child who is 18 years of age or older but under 22 years of age who is enrolled in high school, a general educational development program, or a post-secondary program leading to a degree, diploma or certificate and who is wholly or partially dependent on the income of the parent or caretaker or spouse of the parent or caretaker. </w:t>
            </w:r>
          </w:p>
          <w:p w14:paraId="452BCCFB" w14:textId="77777777" w:rsidR="00FE5EDC" w:rsidRPr="00501DEC" w:rsidRDefault="00FE5EDC" w:rsidP="00FE5EDC">
            <w:pPr>
              <w:pStyle w:val="Default"/>
              <w:numPr>
                <w:ilvl w:val="0"/>
                <w:numId w:val="2"/>
              </w:numPr>
              <w:spacing w:after="2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01DEC">
              <w:rPr>
                <w:rFonts w:ascii="Arial" w:hAnsi="Arial" w:cs="Arial"/>
                <w:sz w:val="18"/>
                <w:szCs w:val="18"/>
              </w:rPr>
              <w:t xml:space="preserve">Others supported by the income of the parent(s) or guardian(s) of the child enrolling or participating in the program. </w:t>
            </w:r>
            <w:r w:rsidRPr="00501DE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If counted toward family size, any applicable income of these persons must also be counted for eligibility purposes.</w:t>
            </w:r>
            <w:r w:rsidRPr="00501DE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C6394D2" w14:textId="77777777" w:rsidR="00FE5EDC" w:rsidRPr="00501DEC" w:rsidRDefault="00FE5EDC" w:rsidP="001B1246">
            <w:pPr>
              <w:pStyle w:val="Default"/>
              <w:spacing w:after="25"/>
              <w:ind w:left="720"/>
              <w:rPr>
                <w:i/>
                <w:iCs/>
                <w:sz w:val="23"/>
                <w:szCs w:val="23"/>
              </w:rPr>
            </w:pPr>
          </w:p>
          <w:p w14:paraId="53511BBF" w14:textId="77777777" w:rsidR="00FE5EDC" w:rsidRPr="00501DEC" w:rsidRDefault="00FE5EDC" w:rsidP="001B1246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</w:t>
            </w:r>
            <w:r w:rsidRPr="00501DEC">
              <w:rPr>
                <w:rFonts w:ascii="Arial" w:hAnsi="Arial" w:cs="Arial"/>
                <w:sz w:val="18"/>
                <w:szCs w:val="18"/>
              </w:rPr>
              <w:t>: A family size value of one (1) with an income of $0 is entered when a foster child is applying for Pennsylvania Pre-K Counts.</w:t>
            </w:r>
          </w:p>
          <w:p w14:paraId="69A257F5" w14:textId="77777777" w:rsidR="00FE5EDC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5EDC" w14:paraId="232DBF51" w14:textId="77777777" w:rsidTr="001B1246">
        <w:trPr>
          <w:trHeight w:val="323"/>
        </w:trPr>
        <w:tc>
          <w:tcPr>
            <w:tcW w:w="9530" w:type="dxa"/>
            <w:gridSpan w:val="3"/>
            <w:tcBorders>
              <w:top w:val="single" w:sz="6" w:space="0" w:color="auto"/>
            </w:tcBorders>
            <w:vAlign w:val="center"/>
          </w:tcPr>
          <w:p w14:paraId="109AF175" w14:textId="77777777" w:rsidR="00FE5EDC" w:rsidRPr="00315D9C" w:rsidRDefault="00FE5EDC" w:rsidP="001B1246">
            <w:pPr>
              <w:pStyle w:val="Default"/>
              <w:spacing w:before="240" w:after="2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D9C">
              <w:rPr>
                <w:rFonts w:ascii="Arial" w:hAnsi="Arial" w:cs="Arial"/>
                <w:b/>
                <w:bCs/>
                <w:sz w:val="18"/>
                <w:szCs w:val="18"/>
              </w:rPr>
              <w:t>DETERMINED FAMILY SIZE =</w:t>
            </w:r>
          </w:p>
        </w:tc>
      </w:tr>
    </w:tbl>
    <w:p w14:paraId="2D11478A" w14:textId="77777777" w:rsidR="00FE5EDC" w:rsidRDefault="00FE5EDC" w:rsidP="00FE5EDC">
      <w:pPr>
        <w:spacing w:after="0"/>
      </w:pPr>
    </w:p>
    <w:tbl>
      <w:tblPr>
        <w:tblStyle w:val="TableGrid"/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437"/>
        <w:gridCol w:w="2072"/>
        <w:gridCol w:w="540"/>
        <w:gridCol w:w="425"/>
        <w:gridCol w:w="1105"/>
        <w:gridCol w:w="1797"/>
        <w:gridCol w:w="1713"/>
      </w:tblGrid>
      <w:tr w:rsidR="00FE5EDC" w:rsidRPr="00CB09FF" w14:paraId="1265DA05" w14:textId="77777777" w:rsidTr="001B1246">
        <w:trPr>
          <w:trHeight w:val="390"/>
        </w:trPr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F24D0E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Employment Status of parent/guardian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82D659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Employment Status of 2</w:t>
            </w:r>
            <w:r w:rsidRPr="00EA7C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parent/guardian (if applicable)</w:t>
            </w:r>
          </w:p>
        </w:tc>
      </w:tr>
      <w:tr w:rsidR="00FE5EDC" w:rsidRPr="00CB09FF" w14:paraId="3B1575E8" w14:textId="77777777" w:rsidTr="001B1246">
        <w:trPr>
          <w:trHeight w:val="288"/>
        </w:trPr>
        <w:bookmarkStart w:id="2" w:name="_Hlk45008578" w:displacedByCustomXml="next"/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211468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6869A271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789C4D5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Employed Full-Time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40399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3B50FBEA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CDD265D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Employed Full-Time</w:t>
            </w:r>
          </w:p>
        </w:tc>
      </w:tr>
      <w:tr w:rsidR="00FE5EDC" w:rsidRPr="00CB09FF" w14:paraId="56B1383B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95629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415920FE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35396B4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Employed Part-Time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80526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08C9367C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F47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A3BE447" w14:textId="77777777" w:rsidR="00FE5EDC" w:rsidRPr="00CB09FF" w:rsidRDefault="00FE5EDC" w:rsidP="001B1246">
            <w:pPr>
              <w:ind w:right="-30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Employed Part-Time</w:t>
            </w:r>
          </w:p>
        </w:tc>
      </w:tr>
      <w:tr w:rsidR="00FE5EDC" w:rsidRPr="00CB09FF" w14:paraId="1628E6B3" w14:textId="77777777" w:rsidTr="001B1246">
        <w:trPr>
          <w:trHeight w:val="288"/>
        </w:trPr>
        <w:bookmarkEnd w:id="2" w:displacedByCustomXml="next"/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45571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67C7115D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AF20622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Unemployed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88179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11E22F08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D32EFDE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Unemployed </w:t>
            </w:r>
          </w:p>
        </w:tc>
      </w:tr>
      <w:tr w:rsidR="00FE5EDC" w:rsidRPr="00CB09FF" w14:paraId="190BAF34" w14:textId="77777777" w:rsidTr="001B1246">
        <w:trPr>
          <w:trHeight w:val="288"/>
        </w:trPr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25840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3A272CB5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BEAE0C4" w14:textId="77777777" w:rsidR="00FE5EDC" w:rsidRPr="00CB09FF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 __________________________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07590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single" w:sz="6" w:space="0" w:color="auto"/>
                  <w:bottom w:val="nil"/>
                  <w:right w:val="nil"/>
                </w:tcBorders>
                <w:vAlign w:val="center"/>
              </w:tcPr>
              <w:p w14:paraId="4CBD7DD8" w14:textId="77777777" w:rsidR="00FE5EDC" w:rsidRPr="002F47F3" w:rsidRDefault="00FE5EDC" w:rsidP="001B124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 w:rsidRPr="002F47F3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61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C919B9E" w14:textId="77777777" w:rsidR="00FE5EDC" w:rsidRPr="00CB09FF" w:rsidRDefault="00FE5EDC" w:rsidP="001B1246">
            <w:pPr>
              <w:ind w:right="-307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Other __________________________</w:t>
            </w:r>
          </w:p>
        </w:tc>
      </w:tr>
      <w:tr w:rsidR="00FE5EDC" w:rsidRPr="00CB09FF" w14:paraId="00FDED3A" w14:textId="77777777" w:rsidTr="001B1246">
        <w:trPr>
          <w:trHeight w:val="198"/>
        </w:trPr>
        <w:tc>
          <w:tcPr>
            <w:tcW w:w="4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4D1735" w14:textId="77777777" w:rsidR="00FE5EDC" w:rsidRDefault="00FE5EDC" w:rsidP="001B124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40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804ABB" w14:textId="77777777" w:rsidR="00FE5EDC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BFD926" w14:textId="77777777" w:rsidR="00FE5EDC" w:rsidRDefault="00FE5EDC" w:rsidP="001B124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46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FA7240" w14:textId="77777777" w:rsidR="00FE5EDC" w:rsidRDefault="00FE5EDC" w:rsidP="001B1246">
            <w:pPr>
              <w:ind w:right="-3074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E5EDC" w:rsidRPr="00CB09FF" w14:paraId="2FA18659" w14:textId="77777777" w:rsidTr="001B1246">
        <w:trPr>
          <w:trHeight w:val="327"/>
        </w:trPr>
        <w:tc>
          <w:tcPr>
            <w:tcW w:w="95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8273CF" w14:textId="77777777" w:rsidR="00FE5EDC" w:rsidRPr="00986832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5EDC" w:rsidRPr="00CB09FF" w14:paraId="722B911F" w14:textId="77777777" w:rsidTr="001B1246">
        <w:trPr>
          <w:trHeight w:val="360"/>
        </w:trPr>
        <w:tc>
          <w:tcPr>
            <w:tcW w:w="953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ABC182" w14:textId="77777777" w:rsidR="00FE5EDC" w:rsidRPr="00986832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6832">
              <w:rPr>
                <w:rFonts w:ascii="Arial" w:hAnsi="Arial" w:cs="Arial"/>
                <w:b/>
                <w:sz w:val="18"/>
                <w:szCs w:val="18"/>
              </w:rPr>
              <w:t xml:space="preserve">Household Income Sources </w:t>
            </w:r>
            <w:r w:rsidRPr="00035DD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(Must check all that apply):</w:t>
            </w:r>
          </w:p>
        </w:tc>
      </w:tr>
      <w:tr w:rsidR="00FE5EDC" w:rsidRPr="00CB09FF" w14:paraId="4EDD990E" w14:textId="77777777" w:rsidTr="001B1246">
        <w:trPr>
          <w:trHeight w:val="360"/>
        </w:trPr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6B4235" w14:textId="77777777" w:rsidR="00FE5EDC" w:rsidRPr="00A54499" w:rsidRDefault="00BB6210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128356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Employment 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14:paraId="09D7AD1F" w14:textId="77777777" w:rsidR="00FE5EDC" w:rsidRPr="00A54499" w:rsidRDefault="00BB6210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45067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>Self-</w:t>
            </w:r>
            <w:r w:rsidR="00FE5EDC" w:rsidRPr="00A54499">
              <w:rPr>
                <w:rFonts w:ascii="Arial" w:hAnsi="Arial" w:cs="Arial"/>
                <w:sz w:val="18"/>
                <w:szCs w:val="18"/>
              </w:rPr>
              <w:t>Employment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924C7" w14:textId="77777777" w:rsidR="00FE5EDC" w:rsidRDefault="00BB6210" w:rsidP="001B124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51137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>Une</w:t>
            </w:r>
            <w:r w:rsidR="00FE5EDC" w:rsidRPr="00A54499">
              <w:rPr>
                <w:rFonts w:ascii="Arial" w:hAnsi="Arial" w:cs="Arial"/>
                <w:sz w:val="18"/>
                <w:szCs w:val="18"/>
              </w:rPr>
              <w:t>mployment</w:t>
            </w:r>
            <w:r w:rsidR="00FE5ED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09A4A7B6" w14:textId="77777777" w:rsidR="00FE5EDC" w:rsidRPr="00A54499" w:rsidRDefault="00FE5EDC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Compensation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0CC29430" w14:textId="77777777" w:rsidR="00FE5EDC" w:rsidRDefault="00BB6210" w:rsidP="001B124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9446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 xml:space="preserve">Worker’s </w:t>
            </w:r>
          </w:p>
          <w:p w14:paraId="1FBBA937" w14:textId="77777777" w:rsidR="00FE5EDC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Compensation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576A29" w14:textId="77777777" w:rsidR="00FE5EDC" w:rsidRDefault="00BB6210" w:rsidP="001B1246">
            <w:pPr>
              <w:ind w:right="-3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115806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 xml:space="preserve">TANF Cash  </w:t>
            </w:r>
          </w:p>
          <w:p w14:paraId="1D90962A" w14:textId="77777777" w:rsidR="00FE5EDC" w:rsidRPr="00A54499" w:rsidRDefault="00FE5EDC" w:rsidP="001B1246">
            <w:pPr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payments</w:t>
            </w:r>
          </w:p>
        </w:tc>
      </w:tr>
      <w:tr w:rsidR="00FE5EDC" w14:paraId="2F1CB0FE" w14:textId="77777777" w:rsidTr="001B1246">
        <w:trPr>
          <w:trHeight w:val="360"/>
        </w:trPr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459916" w14:textId="77777777" w:rsidR="00FE5EDC" w:rsidRDefault="00BB6210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4120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>Social Security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0EA327" w14:textId="77777777" w:rsidR="00FE5EDC" w:rsidRDefault="00BB6210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171375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>SSI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95F7EA" w14:textId="77777777" w:rsidR="00FE5EDC" w:rsidRDefault="00BB6210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164935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>Child Support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54C9A9" w14:textId="77777777" w:rsidR="00FE5EDC" w:rsidRDefault="00BB6210" w:rsidP="001B1246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-19488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>Alimony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C949AF" w14:textId="77777777" w:rsidR="00FE5EDC" w:rsidRDefault="00BB6210" w:rsidP="001B1246">
            <w:pPr>
              <w:ind w:right="-36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18"/>
                </w:rPr>
                <w:id w:val="183595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sdtContent>
            </w:sdt>
            <w:r w:rsidR="00FE5EDC" w:rsidRPr="00A54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DC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</w:tbl>
    <w:p w14:paraId="7ABEC1D5" w14:textId="77777777" w:rsidR="00FE5EDC" w:rsidRDefault="00FE5EDC" w:rsidP="00FE5EDC">
      <w:pPr>
        <w:spacing w:after="0"/>
        <w:rPr>
          <w:sz w:val="24"/>
          <w:szCs w:val="24"/>
        </w:rPr>
      </w:pPr>
    </w:p>
    <w:p w14:paraId="031F061D" w14:textId="77777777" w:rsidR="00FE5EDC" w:rsidRDefault="00FE5EDC" w:rsidP="00FE5EDC">
      <w:pPr>
        <w:spacing w:after="0"/>
        <w:rPr>
          <w:sz w:val="24"/>
          <w:szCs w:val="24"/>
        </w:rPr>
      </w:pPr>
    </w:p>
    <w:p w14:paraId="583A3238" w14:textId="77777777" w:rsidR="00FE5EDC" w:rsidRDefault="00FE5EDC" w:rsidP="00FE5EDC">
      <w:pPr>
        <w:spacing w:after="0"/>
        <w:rPr>
          <w:sz w:val="24"/>
          <w:szCs w:val="24"/>
        </w:rPr>
      </w:pPr>
    </w:p>
    <w:p w14:paraId="4BA56437" w14:textId="0E574F71" w:rsidR="00FE5EDC" w:rsidRDefault="00FE5EDC" w:rsidP="00FE5EDC">
      <w:pPr>
        <w:spacing w:after="0"/>
        <w:rPr>
          <w:sz w:val="24"/>
          <w:szCs w:val="24"/>
        </w:rPr>
      </w:pPr>
    </w:p>
    <w:p w14:paraId="468F590D" w14:textId="04581EA5" w:rsidR="00FE5EDC" w:rsidRDefault="00FE5EDC" w:rsidP="00FE5EDC">
      <w:pPr>
        <w:spacing w:after="0"/>
        <w:rPr>
          <w:sz w:val="24"/>
          <w:szCs w:val="24"/>
        </w:rPr>
      </w:pPr>
    </w:p>
    <w:p w14:paraId="439C4807" w14:textId="5D841533" w:rsidR="00FE5EDC" w:rsidRDefault="00FE5EDC" w:rsidP="00FE5EDC">
      <w:pPr>
        <w:spacing w:after="0"/>
        <w:rPr>
          <w:sz w:val="24"/>
          <w:szCs w:val="24"/>
        </w:rPr>
      </w:pPr>
    </w:p>
    <w:p w14:paraId="2F2E2B82" w14:textId="1947D5DF" w:rsidR="00FE5EDC" w:rsidRDefault="00FE5EDC" w:rsidP="00FE5EDC">
      <w:pPr>
        <w:spacing w:after="0"/>
        <w:rPr>
          <w:sz w:val="24"/>
          <w:szCs w:val="24"/>
        </w:rPr>
      </w:pPr>
    </w:p>
    <w:p w14:paraId="73E495F7" w14:textId="235A0949" w:rsidR="00FE5EDC" w:rsidRDefault="00FE5EDC" w:rsidP="00FE5EDC">
      <w:pPr>
        <w:spacing w:after="0"/>
        <w:rPr>
          <w:sz w:val="24"/>
          <w:szCs w:val="24"/>
        </w:rPr>
      </w:pPr>
    </w:p>
    <w:p w14:paraId="5023065E" w14:textId="77777777" w:rsidR="00FE5EDC" w:rsidRDefault="00FE5EDC" w:rsidP="00FE5EDC">
      <w:pPr>
        <w:spacing w:after="0"/>
        <w:rPr>
          <w:sz w:val="24"/>
          <w:szCs w:val="24"/>
        </w:rPr>
      </w:pPr>
    </w:p>
    <w:p w14:paraId="2302629B" w14:textId="77777777" w:rsidR="00FE5EDC" w:rsidRPr="00B3253A" w:rsidRDefault="00FE5EDC" w:rsidP="00FE5EDC">
      <w:pPr>
        <w:spacing w:before="240" w:after="240"/>
        <w:rPr>
          <w:rFonts w:ascii="Arial" w:hAnsi="Arial" w:cs="Arial"/>
          <w:b/>
          <w:sz w:val="20"/>
          <w:szCs w:val="18"/>
        </w:rPr>
      </w:pPr>
      <w:r w:rsidRPr="00B3253A">
        <w:rPr>
          <w:rFonts w:ascii="Arial" w:hAnsi="Arial" w:cs="Arial"/>
          <w:b/>
          <w:sz w:val="20"/>
          <w:szCs w:val="18"/>
        </w:rPr>
        <w:lastRenderedPageBreak/>
        <w:t xml:space="preserve">Other Child Eligibility Risk Factor Criterion </w:t>
      </w:r>
      <w:r w:rsidRPr="00B3253A">
        <w:rPr>
          <w:rFonts w:ascii="Arial" w:hAnsi="Arial" w:cs="Arial"/>
          <w:i/>
          <w:sz w:val="20"/>
          <w:szCs w:val="18"/>
        </w:rPr>
        <w:t>(Must check all that apply):</w:t>
      </w:r>
    </w:p>
    <w:tbl>
      <w:tblPr>
        <w:tblStyle w:val="TableGrid"/>
        <w:tblW w:w="9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8995"/>
      </w:tblGrid>
      <w:tr w:rsidR="00FE5EDC" w14:paraId="09E0DDC4" w14:textId="77777777" w:rsidTr="001B1246">
        <w:sdt>
          <w:sdtPr>
            <w:rPr>
              <w:rFonts w:ascii="Arial" w:hAnsi="Arial" w:cs="Arial"/>
              <w:b/>
              <w:sz w:val="20"/>
              <w:szCs w:val="18"/>
            </w:rPr>
            <w:id w:val="9973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D8D98DF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2C2E5E35" w14:textId="77777777" w:rsidR="00FE5EDC" w:rsidRPr="00A14932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465">
              <w:rPr>
                <w:rFonts w:ascii="Arial" w:hAnsi="Arial" w:cs="Arial"/>
                <w:b/>
                <w:sz w:val="18"/>
                <w:szCs w:val="18"/>
              </w:rPr>
              <w:t>Behavioral Supports:</w:t>
            </w:r>
            <w:r w:rsidRPr="00A149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child who was referred to PA Pre-K Counts from an appropriately credentialed health or mental health practitioner who is not employed by the PA Pre-K Counts program; a child who is receiving mental health treatment. Additional verification beyond the interview is required. </w:t>
            </w:r>
          </w:p>
        </w:tc>
      </w:tr>
      <w:tr w:rsidR="00FE5EDC" w14:paraId="47CBDCC1" w14:textId="77777777" w:rsidTr="001B1246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54838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A858C2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5F61D8ED" w14:textId="77777777" w:rsidR="00FE5EDC" w:rsidRPr="00A14932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465">
              <w:rPr>
                <w:rFonts w:ascii="Arial" w:hAnsi="Arial" w:cs="Arial"/>
                <w:b/>
                <w:sz w:val="18"/>
                <w:szCs w:val="18"/>
              </w:rPr>
              <w:t>Child Protective Services:</w:t>
            </w:r>
            <w:r w:rsidRPr="00A149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child who is a foster child, a kinship care child or receiving Children and Youth services. </w:t>
            </w:r>
          </w:p>
        </w:tc>
      </w:tr>
      <w:tr w:rsidR="00FE5EDC" w14:paraId="3D3C6BBD" w14:textId="77777777" w:rsidTr="001B1246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16284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2E0BE17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32E95A5D" w14:textId="77777777" w:rsidR="00FE5EDC" w:rsidRPr="00A14932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465">
              <w:rPr>
                <w:rFonts w:ascii="Arial" w:hAnsi="Arial" w:cs="Arial"/>
                <w:b/>
                <w:sz w:val="18"/>
                <w:szCs w:val="18"/>
              </w:rPr>
              <w:t>Education Level of Guardian:</w:t>
            </w:r>
            <w:r>
              <w:rPr>
                <w:rFonts w:ascii="Arial" w:hAnsi="Arial" w:cs="Arial"/>
                <w:sz w:val="18"/>
                <w:szCs w:val="18"/>
              </w:rPr>
              <w:t xml:space="preserve"> Does not have high school diploma or GED or post-secondary degree. </w:t>
            </w:r>
          </w:p>
        </w:tc>
      </w:tr>
      <w:tr w:rsidR="00FE5EDC" w14:paraId="729E3ABC" w14:textId="77777777" w:rsidTr="001B1246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23362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1FE1637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1BA70CAE" w14:textId="77777777" w:rsidR="00FE5EDC" w:rsidRPr="00A14932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465">
              <w:rPr>
                <w:rFonts w:ascii="Arial" w:hAnsi="Arial" w:cs="Arial"/>
                <w:b/>
                <w:sz w:val="18"/>
                <w:szCs w:val="18"/>
              </w:rPr>
              <w:t xml:space="preserve">English Language Learner: </w:t>
            </w:r>
            <w:r>
              <w:rPr>
                <w:rFonts w:ascii="Arial" w:hAnsi="Arial" w:cs="Arial"/>
                <w:sz w:val="18"/>
                <w:szCs w:val="18"/>
              </w:rPr>
              <w:t xml:space="preserve">A child whose first language is not English and who is in the process of learning English is considered an English Language Learner. </w:t>
            </w:r>
          </w:p>
        </w:tc>
      </w:tr>
      <w:tr w:rsidR="00FE5EDC" w14:paraId="1820DA00" w14:textId="77777777" w:rsidTr="001B1246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147318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B404219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2B34800A" w14:textId="77777777" w:rsidR="00FE5EDC" w:rsidRPr="00A14932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32F">
              <w:rPr>
                <w:rFonts w:ascii="Arial" w:hAnsi="Arial" w:cs="Arial"/>
                <w:b/>
                <w:sz w:val="18"/>
                <w:szCs w:val="18"/>
              </w:rPr>
              <w:t>Individualized Education Plan (IEP):</w:t>
            </w:r>
            <w:r w:rsidRPr="00A149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child who is currently enrolled in the Preschool Early Intervention program with an active IEP. Verification would be a copy of the IEP or other source of documentation from the parent or Early Intervention provider. </w:t>
            </w:r>
          </w:p>
        </w:tc>
      </w:tr>
      <w:tr w:rsidR="00FE5EDC" w:rsidRPr="00A14932" w14:paraId="7A893461" w14:textId="77777777" w:rsidTr="001B1246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84216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F57E7B9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2A61871D" w14:textId="77777777" w:rsidR="00FE5EDC" w:rsidRPr="00A14932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32F">
              <w:rPr>
                <w:rFonts w:ascii="Arial" w:hAnsi="Arial" w:cs="Arial"/>
                <w:b/>
                <w:sz w:val="18"/>
                <w:szCs w:val="18"/>
              </w:rPr>
              <w:t>Incarcerated Parent:</w:t>
            </w:r>
            <w:r>
              <w:rPr>
                <w:rFonts w:ascii="Arial" w:hAnsi="Arial" w:cs="Arial"/>
                <w:sz w:val="18"/>
                <w:szCs w:val="18"/>
              </w:rPr>
              <w:t xml:space="preserve"> A child for whom one of the child’s parents is currently in prison. </w:t>
            </w:r>
          </w:p>
        </w:tc>
      </w:tr>
      <w:tr w:rsidR="00FE5EDC" w14:paraId="66D1B2D7" w14:textId="77777777" w:rsidTr="001B1246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90405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CAB6D10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5783FA85" w14:textId="77777777" w:rsidR="00FE5EDC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32F">
              <w:rPr>
                <w:rFonts w:ascii="Arial" w:hAnsi="Arial" w:cs="Arial"/>
                <w:b/>
                <w:sz w:val="18"/>
                <w:szCs w:val="18"/>
              </w:rPr>
              <w:t>Homeless:</w:t>
            </w:r>
            <w:r>
              <w:rPr>
                <w:rFonts w:ascii="Arial" w:hAnsi="Arial" w:cs="Arial"/>
                <w:sz w:val="18"/>
                <w:szCs w:val="18"/>
              </w:rPr>
              <w:t xml:space="preserve"> A child who lacks a fixed, regular, and adequate nighttime residence due to one of the following:</w:t>
            </w:r>
          </w:p>
          <w:p w14:paraId="7D2E95F5" w14:textId="77777777" w:rsidR="00FE5EDC" w:rsidRDefault="00FE5EDC" w:rsidP="00FE5ED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465">
              <w:rPr>
                <w:rFonts w:ascii="Arial" w:hAnsi="Arial" w:cs="Arial"/>
                <w:sz w:val="18"/>
                <w:szCs w:val="18"/>
              </w:rPr>
              <w:t xml:space="preserve">Children who are sharing the housing </w:t>
            </w:r>
            <w:r>
              <w:rPr>
                <w:rFonts w:ascii="Arial" w:hAnsi="Arial" w:cs="Arial"/>
                <w:sz w:val="18"/>
                <w:szCs w:val="18"/>
              </w:rPr>
              <w:t xml:space="preserve">of other persons due to loss of housing, economic hardship, or a similar reason; are living in motels, hotels, or camping grounds due to lack of alternate accommodations; are living in emergency or transitional shelters; are abandoned in hospitals; or are awaiting foster care placement; </w:t>
            </w:r>
          </w:p>
          <w:p w14:paraId="7F3BC971" w14:textId="77777777" w:rsidR="00FE5EDC" w:rsidRDefault="00FE5EDC" w:rsidP="00FE5ED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who have a primary nighttime residence that is a public or private place not designed for or ordinarily used as a regular sleeping accommodation for human beings; </w:t>
            </w:r>
          </w:p>
          <w:p w14:paraId="33ABF48E" w14:textId="77777777" w:rsidR="00FE5EDC" w:rsidRPr="00026465" w:rsidRDefault="00FE5EDC" w:rsidP="00FE5ED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who are living in cars, parks, public places, abandoned buildings, substandard housing, bus or train stations, or similar settings.</w:t>
            </w:r>
          </w:p>
        </w:tc>
      </w:tr>
      <w:tr w:rsidR="00FE5EDC" w14:paraId="5D6C8C71" w14:textId="77777777" w:rsidTr="001B1246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99830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5C6D858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08667393" w14:textId="77777777" w:rsidR="00FE5EDC" w:rsidRPr="00A14932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4D93">
              <w:rPr>
                <w:rFonts w:ascii="Arial" w:hAnsi="Arial" w:cs="Arial"/>
                <w:b/>
                <w:sz w:val="18"/>
                <w:szCs w:val="18"/>
              </w:rPr>
              <w:t>Migrant (Non-Immigrant)/Seasonal Student:</w:t>
            </w:r>
            <w:r w:rsidRPr="00A149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migrant child has moved from one school district to another in order to accompany or to join a migrant parent or guardian, who is a migratory worker or migratory fisher, within the preceding 36 months, in order to obtain temporary or seasonal employment in qualifying agricultural or fishing work including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-related businesses such as meat or vegetable processing, working in nurseries such as Christmas and evergreen trees farming. </w:t>
            </w:r>
          </w:p>
        </w:tc>
      </w:tr>
      <w:tr w:rsidR="00FE5EDC" w14:paraId="583EB995" w14:textId="77777777" w:rsidTr="001B1246">
        <w:sdt>
          <w:sdtPr>
            <w:rPr>
              <w:rFonts w:ascii="Arial" w:hAnsi="Arial" w:cs="Arial"/>
              <w:b/>
              <w:bCs/>
              <w:sz w:val="20"/>
              <w:szCs w:val="18"/>
            </w:rPr>
            <w:id w:val="-21134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854B42D" w14:textId="77777777" w:rsidR="00FE5EDC" w:rsidRPr="00005B62" w:rsidRDefault="00FE5EDC" w:rsidP="001B1246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8995" w:type="dxa"/>
          </w:tcPr>
          <w:p w14:paraId="5490F61E" w14:textId="77777777" w:rsidR="00FE5EDC" w:rsidRPr="00A14932" w:rsidRDefault="00FE5EDC" w:rsidP="001B124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4D93">
              <w:rPr>
                <w:rFonts w:ascii="Arial" w:hAnsi="Arial" w:cs="Arial"/>
                <w:b/>
                <w:sz w:val="18"/>
                <w:szCs w:val="18"/>
              </w:rPr>
              <w:t>Teen Mother:</w:t>
            </w:r>
            <w:r w:rsidRPr="00A1493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child whose mother was under the age of 18 when the child was born. </w:t>
            </w:r>
          </w:p>
        </w:tc>
      </w:tr>
    </w:tbl>
    <w:p w14:paraId="79627D6A" w14:textId="77777777" w:rsidR="00FE5EDC" w:rsidRDefault="00FE5EDC" w:rsidP="00FE5EDC">
      <w:pPr>
        <w:spacing w:before="120" w:after="120"/>
        <w:ind w:right="-180"/>
        <w:jc w:val="both"/>
        <w:rPr>
          <w:rFonts w:ascii="Arial" w:hAnsi="Arial" w:cs="Arial"/>
          <w:sz w:val="18"/>
          <w:szCs w:val="18"/>
        </w:rPr>
      </w:pPr>
    </w:p>
    <w:p w14:paraId="5272481D" w14:textId="77777777" w:rsidR="00FE5EDC" w:rsidRPr="00A3687B" w:rsidRDefault="00FE5EDC" w:rsidP="00FE5EDC">
      <w:pPr>
        <w:spacing w:before="120" w:after="120"/>
        <w:ind w:right="-180"/>
        <w:jc w:val="both"/>
        <w:rPr>
          <w:rFonts w:ascii="Arial" w:hAnsi="Arial" w:cs="Arial"/>
          <w:sz w:val="18"/>
          <w:szCs w:val="18"/>
        </w:rPr>
      </w:pPr>
      <w:r w:rsidRPr="00A3687B">
        <w:rPr>
          <w:rFonts w:ascii="Arial" w:hAnsi="Arial" w:cs="Arial"/>
          <w:sz w:val="18"/>
          <w:szCs w:val="18"/>
        </w:rPr>
        <w:t xml:space="preserve">To the best of my knowledge, the information provided </w:t>
      </w:r>
      <w:r>
        <w:rPr>
          <w:rFonts w:ascii="Arial" w:hAnsi="Arial" w:cs="Arial"/>
          <w:sz w:val="18"/>
          <w:szCs w:val="18"/>
        </w:rPr>
        <w:t xml:space="preserve">in this application and the associated income documentation </w:t>
      </w:r>
      <w:r w:rsidRPr="00A3687B">
        <w:rPr>
          <w:rFonts w:ascii="Arial" w:hAnsi="Arial" w:cs="Arial"/>
          <w:sz w:val="18"/>
          <w:szCs w:val="18"/>
        </w:rPr>
        <w:t xml:space="preserve">is accurate. I understand that I may be asked to verify or substantiate information provided. 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810"/>
        <w:gridCol w:w="2700"/>
      </w:tblGrid>
      <w:tr w:rsidR="00FE5EDC" w14:paraId="12FE46C7" w14:textId="77777777" w:rsidTr="001B1246">
        <w:trPr>
          <w:trHeight w:val="360"/>
        </w:trPr>
        <w:tc>
          <w:tcPr>
            <w:tcW w:w="6030" w:type="dxa"/>
            <w:tcBorders>
              <w:bottom w:val="single" w:sz="8" w:space="0" w:color="auto"/>
            </w:tcBorders>
            <w:vAlign w:val="bottom"/>
          </w:tcPr>
          <w:p w14:paraId="05455D13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</w:tcPr>
          <w:p w14:paraId="511061E4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7C88464F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EDC" w14:paraId="4DB88883" w14:textId="77777777" w:rsidTr="001B1246">
        <w:trPr>
          <w:trHeight w:val="360"/>
        </w:trPr>
        <w:tc>
          <w:tcPr>
            <w:tcW w:w="6030" w:type="dxa"/>
            <w:tcBorders>
              <w:top w:val="single" w:sz="8" w:space="0" w:color="auto"/>
            </w:tcBorders>
          </w:tcPr>
          <w:p w14:paraId="3FEE005B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 xml:space="preserve">Parent/Guardian </w:t>
            </w:r>
            <w:r w:rsidRPr="00005B62">
              <w:rPr>
                <w:rFonts w:ascii="Arial" w:hAnsi="Arial" w:cs="Arial"/>
                <w:sz w:val="18"/>
                <w:szCs w:val="18"/>
              </w:rPr>
              <w:t>(Signature)</w:t>
            </w:r>
          </w:p>
        </w:tc>
        <w:tc>
          <w:tcPr>
            <w:tcW w:w="810" w:type="dxa"/>
            <w:vMerge/>
          </w:tcPr>
          <w:p w14:paraId="28908883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</w:tcPr>
          <w:p w14:paraId="4BD1E12E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FE5EDC" w14:paraId="387872A6" w14:textId="77777777" w:rsidTr="001B1246">
        <w:trPr>
          <w:trHeight w:val="360"/>
        </w:trPr>
        <w:tc>
          <w:tcPr>
            <w:tcW w:w="6030" w:type="dxa"/>
            <w:tcBorders>
              <w:bottom w:val="single" w:sz="8" w:space="0" w:color="auto"/>
            </w:tcBorders>
            <w:vAlign w:val="bottom"/>
          </w:tcPr>
          <w:p w14:paraId="3B59EB86" w14:textId="77777777" w:rsidR="00FE5EDC" w:rsidRPr="00CB09FF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14:paraId="03AD36AB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</w:tcPr>
          <w:p w14:paraId="2717006F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EDC" w14:paraId="75217ADD" w14:textId="77777777" w:rsidTr="001B1246">
        <w:trPr>
          <w:trHeight w:val="360"/>
        </w:trPr>
        <w:tc>
          <w:tcPr>
            <w:tcW w:w="6030" w:type="dxa"/>
            <w:tcBorders>
              <w:top w:val="single" w:sz="8" w:space="0" w:color="auto"/>
            </w:tcBorders>
          </w:tcPr>
          <w:p w14:paraId="7FD3195A" w14:textId="77777777" w:rsidR="00FE5EDC" w:rsidRPr="00B0080F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 xml:space="preserve">Parent/Guardian Name </w:t>
            </w:r>
            <w:r w:rsidRPr="00005B62">
              <w:rPr>
                <w:rFonts w:ascii="Arial" w:hAnsi="Arial" w:cs="Arial"/>
                <w:sz w:val="18"/>
                <w:szCs w:val="18"/>
              </w:rPr>
              <w:t>(Print Name)</w:t>
            </w:r>
          </w:p>
        </w:tc>
        <w:tc>
          <w:tcPr>
            <w:tcW w:w="810" w:type="dxa"/>
            <w:vMerge/>
          </w:tcPr>
          <w:p w14:paraId="608083BC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14:paraId="3D4AAED2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73628E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05989537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49A1183A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442B3A38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49654551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4D211F7F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0AC23AA2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5850171E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1393B191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240FCF16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0D883671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3D9D5069" w14:textId="6AB81D9C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3454E53B" w14:textId="37EAD011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463CE887" w14:textId="29B16068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787D558B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5722B14C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68F892B0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5EDC" w14:paraId="2C3EA824" w14:textId="77777777" w:rsidTr="001B1246">
        <w:tc>
          <w:tcPr>
            <w:tcW w:w="9350" w:type="dxa"/>
            <w:shd w:val="clear" w:color="auto" w:fill="D9D9D9" w:themeFill="background1" w:themeFillShade="D9"/>
          </w:tcPr>
          <w:p w14:paraId="2320613A" w14:textId="77777777" w:rsidR="00FE5EDC" w:rsidRPr="001249B9" w:rsidRDefault="00FE5EDC" w:rsidP="001B1246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9B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FOR OFFICE USE ONLY</w:t>
            </w:r>
          </w:p>
        </w:tc>
      </w:tr>
    </w:tbl>
    <w:p w14:paraId="7AC53E26" w14:textId="77777777" w:rsidR="00FE5EDC" w:rsidRDefault="00FE5EDC" w:rsidP="00FE5EDC">
      <w:pPr>
        <w:pStyle w:val="Footer"/>
        <w:rPr>
          <w:rFonts w:ascii="Arial" w:hAnsi="Arial" w:cs="Arial"/>
          <w:sz w:val="18"/>
        </w:rPr>
      </w:pPr>
    </w:p>
    <w:p w14:paraId="7BEE262C" w14:textId="77777777" w:rsidR="00FE5EDC" w:rsidRDefault="00FE5EDC" w:rsidP="00FE5EDC">
      <w:pPr>
        <w:pStyle w:val="Footer"/>
        <w:rPr>
          <w:rFonts w:ascii="Arial" w:hAnsi="Arial" w:cs="Arial"/>
          <w:b/>
          <w:bCs/>
          <w:i/>
          <w:iCs/>
          <w:sz w:val="20"/>
          <w:szCs w:val="20"/>
        </w:rPr>
      </w:pPr>
      <w:r w:rsidRPr="006B54B0">
        <w:rPr>
          <w:rFonts w:ascii="Arial" w:hAnsi="Arial" w:cs="Arial"/>
          <w:b/>
          <w:bCs/>
          <w:sz w:val="20"/>
          <w:szCs w:val="20"/>
        </w:rPr>
        <w:t>Income Verification</w:t>
      </w:r>
      <w:bookmarkStart w:id="3" w:name="_Hlk45553475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End w:id="3"/>
    </w:p>
    <w:p w14:paraId="7A3B5540" w14:textId="77777777" w:rsidR="00FE5EDC" w:rsidRPr="001249B9" w:rsidRDefault="00FE5EDC" w:rsidP="00FE5EDC">
      <w:pPr>
        <w:pStyle w:val="Foo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1426E69" w14:textId="70AB31D7" w:rsidR="00FE5EDC" w:rsidRPr="006B54B0" w:rsidRDefault="00FE5EDC" w:rsidP="00FE5EDC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6B54B0">
        <w:rPr>
          <w:rFonts w:ascii="Arial" w:hAnsi="Arial" w:cs="Arial"/>
          <w:b/>
          <w:sz w:val="18"/>
          <w:szCs w:val="18"/>
        </w:rPr>
        <w:t>202</w:t>
      </w:r>
      <w:r w:rsidR="008F6F26">
        <w:rPr>
          <w:rFonts w:ascii="Arial" w:hAnsi="Arial" w:cs="Arial"/>
          <w:b/>
          <w:sz w:val="18"/>
          <w:szCs w:val="18"/>
        </w:rPr>
        <w:t>4</w:t>
      </w:r>
      <w:r w:rsidRPr="006B54B0">
        <w:rPr>
          <w:rFonts w:ascii="Arial" w:hAnsi="Arial" w:cs="Arial"/>
          <w:b/>
          <w:sz w:val="18"/>
          <w:szCs w:val="18"/>
        </w:rPr>
        <w:t xml:space="preserve"> Federal Poverty Level Guidelines</w:t>
      </w:r>
      <w:r>
        <w:rPr>
          <w:rFonts w:ascii="Arial" w:hAnsi="Arial" w:cs="Arial"/>
          <w:b/>
          <w:sz w:val="18"/>
          <w:szCs w:val="18"/>
        </w:rPr>
        <w:t xml:space="preserve"> Based </w:t>
      </w:r>
      <w:proofErr w:type="gramStart"/>
      <w:r>
        <w:rPr>
          <w:rFonts w:ascii="Arial" w:hAnsi="Arial" w:cs="Arial"/>
          <w:b/>
          <w:sz w:val="18"/>
          <w:szCs w:val="18"/>
        </w:rPr>
        <w:t>On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Annual Income</w:t>
      </w:r>
    </w:p>
    <w:tbl>
      <w:tblPr>
        <w:tblStyle w:val="TableGrid1"/>
        <w:tblW w:w="9532" w:type="dxa"/>
        <w:tblLook w:val="04A0" w:firstRow="1" w:lastRow="0" w:firstColumn="1" w:lastColumn="0" w:noHBand="0" w:noVBand="1"/>
      </w:tblPr>
      <w:tblGrid>
        <w:gridCol w:w="2376"/>
        <w:gridCol w:w="3376"/>
        <w:gridCol w:w="3780"/>
      </w:tblGrid>
      <w:tr w:rsidR="00FE5EDC" w:rsidRPr="00CB09FF" w14:paraId="69AAE628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929D37" w14:textId="77777777" w:rsidR="00FE5EDC" w:rsidRPr="00CB09FF" w:rsidRDefault="00FE5EDC" w:rsidP="001B12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Family Size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A6367A" w14:textId="77777777" w:rsidR="00FE5EDC" w:rsidRPr="00CB09FF" w:rsidRDefault="00FE5EDC" w:rsidP="001B12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 (Head Start Eligible)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84A496" w14:textId="2E68A806" w:rsidR="00FE5EDC" w:rsidRPr="00CB09FF" w:rsidRDefault="00FE5EDC" w:rsidP="192C3BBB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92C3BBB">
              <w:rPr>
                <w:rFonts w:ascii="Arial" w:hAnsi="Arial" w:cs="Arial"/>
                <w:b/>
                <w:bCs/>
                <w:sz w:val="18"/>
                <w:szCs w:val="18"/>
              </w:rPr>
              <w:t>300% (Pre-K Counts Eligible)</w:t>
            </w:r>
            <w:r w:rsidR="3E0A11E3" w:rsidRPr="192C3B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F6F26" w:rsidRPr="00CB09FF" w14:paraId="153DC978" w14:textId="77777777" w:rsidTr="192C3BBB">
        <w:trPr>
          <w:trHeight w:val="360"/>
        </w:trPr>
        <w:tc>
          <w:tcPr>
            <w:tcW w:w="23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4C7A4D" w14:textId="77777777" w:rsidR="008F6F26" w:rsidRPr="00CB09FF" w:rsidRDefault="008F6F26" w:rsidP="008F6F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CFCB9C8" w14:textId="33C398CD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15,060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701762" w14:textId="2B830B62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45,180</w:t>
            </w:r>
          </w:p>
        </w:tc>
      </w:tr>
      <w:tr w:rsidR="008F6F26" w:rsidRPr="00CB09FF" w14:paraId="6B3948FB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66C347" w14:textId="77777777" w:rsidR="008F6F26" w:rsidRPr="00CB09FF" w:rsidRDefault="008F6F26" w:rsidP="008F6F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475E6DF5" w14:textId="61A31BED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20,440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AD30E4" w14:textId="25F9056F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61,320</w:t>
            </w:r>
          </w:p>
        </w:tc>
      </w:tr>
      <w:tr w:rsidR="008F6F26" w:rsidRPr="00CB09FF" w14:paraId="11094D13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B1C131" w14:textId="77777777" w:rsidR="008F6F26" w:rsidRPr="00CB09FF" w:rsidRDefault="008F6F26" w:rsidP="008F6F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314D3FF5" w14:textId="678C0B70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25,820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9B5498" w14:textId="3875A0CB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77,460</w:t>
            </w:r>
          </w:p>
        </w:tc>
      </w:tr>
      <w:tr w:rsidR="008F6F26" w:rsidRPr="00CB09FF" w14:paraId="1EE22845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DE7D23" w14:textId="77777777" w:rsidR="008F6F26" w:rsidRPr="00CB09FF" w:rsidRDefault="008F6F26" w:rsidP="008F6F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E737A22" w14:textId="42B3B651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31,200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1630F" w14:textId="71A53C63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93,600</w:t>
            </w:r>
          </w:p>
        </w:tc>
      </w:tr>
      <w:tr w:rsidR="008F6F26" w:rsidRPr="00CB09FF" w14:paraId="32BE9731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2F8F2B" w14:textId="77777777" w:rsidR="008F6F26" w:rsidRPr="00CB09FF" w:rsidRDefault="008F6F26" w:rsidP="008F6F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C9455FC" w14:textId="7E78F0A7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36,580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B39DEF" w14:textId="0E3648D3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109,740</w:t>
            </w:r>
          </w:p>
        </w:tc>
      </w:tr>
      <w:tr w:rsidR="008F6F26" w:rsidRPr="00CB09FF" w14:paraId="2BCEB245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BB0393" w14:textId="77777777" w:rsidR="008F6F26" w:rsidRPr="00CB09FF" w:rsidRDefault="008F6F26" w:rsidP="008F6F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2584F0E6" w14:textId="40E1D363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41,960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1A80DE" w14:textId="03A50413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125,880</w:t>
            </w:r>
          </w:p>
        </w:tc>
      </w:tr>
      <w:tr w:rsidR="008F6F26" w:rsidRPr="00CB09FF" w14:paraId="2512675E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99D104" w14:textId="77777777" w:rsidR="008F6F26" w:rsidRPr="00CB09FF" w:rsidRDefault="008F6F26" w:rsidP="008F6F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2EF45907" w14:textId="2472BAB1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47,340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081B76" w14:textId="6D3B01D2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142,020</w:t>
            </w:r>
          </w:p>
        </w:tc>
      </w:tr>
      <w:tr w:rsidR="008F6F26" w:rsidRPr="00CB09FF" w14:paraId="780790A9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145165" w14:textId="77777777" w:rsidR="008F6F26" w:rsidRPr="00CB09FF" w:rsidRDefault="008F6F26" w:rsidP="008F6F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C837E22" w14:textId="67C6E398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eastAsia="Times New Roman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52,720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8AD483" w14:textId="2142CCE9" w:rsidR="008F6F26" w:rsidRPr="008F6F26" w:rsidRDefault="008F6F26" w:rsidP="008F6F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6F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</w:t>
            </w:r>
            <w:r w:rsidRPr="008F6F26">
              <w:rPr>
                <w:rFonts w:ascii="Calibri" w:eastAsia="Calibri" w:hAnsi="Calibri" w:cs="Calibri"/>
                <w:sz w:val="20"/>
                <w:szCs w:val="20"/>
              </w:rPr>
              <w:t>158,160</w:t>
            </w:r>
          </w:p>
        </w:tc>
      </w:tr>
      <w:tr w:rsidR="00FE5EDC" w:rsidRPr="00CB09FF" w14:paraId="0BFA1860" w14:textId="77777777" w:rsidTr="192C3BBB">
        <w:trPr>
          <w:trHeight w:val="360"/>
        </w:trPr>
        <w:tc>
          <w:tcPr>
            <w:tcW w:w="23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554592E3" w14:textId="77777777" w:rsidR="00FE5EDC" w:rsidRPr="00CB09FF" w:rsidRDefault="00FE5EDC" w:rsidP="001B124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Each Additional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920F317" w14:textId="1B73033E" w:rsidR="00FE5EDC" w:rsidRPr="007B1B2D" w:rsidRDefault="00FE5EDC" w:rsidP="001B12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+</w:t>
            </w:r>
            <w:r w:rsidRPr="007B1B2D">
              <w:rPr>
                <w:rFonts w:ascii="Arial" w:hAnsi="Arial" w:cs="Arial"/>
                <w:bCs/>
                <w:sz w:val="18"/>
                <w:szCs w:val="18"/>
              </w:rPr>
              <w:t>$</w:t>
            </w:r>
            <w:r>
              <w:rPr>
                <w:rFonts w:ascii="Arial" w:hAnsi="Arial" w:cs="Arial"/>
                <w:bCs/>
                <w:sz w:val="18"/>
                <w:szCs w:val="18"/>
              </w:rPr>
              <w:t>5,</w:t>
            </w:r>
            <w:r w:rsidR="008F6F26">
              <w:rPr>
                <w:rFonts w:ascii="Arial" w:hAnsi="Arial" w:cs="Arial"/>
                <w:bCs/>
                <w:sz w:val="18"/>
                <w:szCs w:val="18"/>
              </w:rPr>
              <w:t>38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14:paraId="301AB763" w14:textId="25ED488F" w:rsidR="00FE5EDC" w:rsidRPr="007B1B2D" w:rsidRDefault="00FE5EDC" w:rsidP="001B12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+$</w:t>
            </w:r>
            <w:r w:rsidR="008F6F26">
              <w:rPr>
                <w:rFonts w:ascii="Arial" w:hAnsi="Arial" w:cs="Arial"/>
                <w:bCs/>
                <w:sz w:val="18"/>
                <w:szCs w:val="18"/>
              </w:rPr>
              <w:t>16,140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each additional family member</w:t>
            </w:r>
          </w:p>
        </w:tc>
      </w:tr>
    </w:tbl>
    <w:p w14:paraId="1485D253" w14:textId="77777777" w:rsidR="00FE5EDC" w:rsidRDefault="00FE5EDC" w:rsidP="00FE5EDC">
      <w:pPr>
        <w:spacing w:after="0"/>
      </w:pPr>
    </w:p>
    <w:tbl>
      <w:tblPr>
        <w:tblStyle w:val="TableGrid"/>
        <w:tblW w:w="9581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81"/>
        <w:gridCol w:w="319"/>
        <w:gridCol w:w="12"/>
        <w:gridCol w:w="3269"/>
      </w:tblGrid>
      <w:tr w:rsidR="00FE5EDC" w14:paraId="7F2A5278" w14:textId="77777777" w:rsidTr="001B1246">
        <w:trPr>
          <w:trHeight w:val="360"/>
        </w:trPr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27D83" w14:textId="77777777" w:rsidR="00FE5EDC" w:rsidRPr="00AF70B8" w:rsidRDefault="00FE5EDC" w:rsidP="001B124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253A">
              <w:rPr>
                <w:rFonts w:ascii="Arial" w:hAnsi="Arial" w:cs="Arial"/>
                <w:b/>
                <w:sz w:val="20"/>
                <w:szCs w:val="18"/>
              </w:rPr>
              <w:t>Actual Annual Verified Gross Household (Family) Income: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5EFBE" w14:textId="77777777" w:rsidR="00FE5EDC" w:rsidRPr="00AF70B8" w:rsidRDefault="00FE5EDC" w:rsidP="001B124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FB2E41" w14:textId="77777777" w:rsidR="00FE5EDC" w:rsidRPr="00AF70B8" w:rsidRDefault="00FE5EDC" w:rsidP="001B12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EDC" w14:paraId="5333B7B3" w14:textId="77777777" w:rsidTr="001B1246">
        <w:trPr>
          <w:trHeight w:val="360"/>
        </w:trPr>
        <w:tc>
          <w:tcPr>
            <w:tcW w:w="9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AC427" w14:textId="77777777" w:rsidR="00FE5EDC" w:rsidRPr="00005B62" w:rsidRDefault="00FE5EDC" w:rsidP="001B12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005B62">
              <w:rPr>
                <w:rFonts w:ascii="Arial" w:hAnsi="Arial" w:cs="Arial"/>
                <w:sz w:val="18"/>
                <w:szCs w:val="18"/>
              </w:rPr>
              <w:t>Attach copies of documents used to ve</w:t>
            </w:r>
            <w:r>
              <w:rPr>
                <w:rFonts w:ascii="Arial" w:hAnsi="Arial" w:cs="Arial"/>
                <w:sz w:val="18"/>
                <w:szCs w:val="18"/>
              </w:rPr>
              <w:t>rify income prior to enrollment</w:t>
            </w:r>
          </w:p>
        </w:tc>
      </w:tr>
      <w:tr w:rsidR="00FE5EDC" w14:paraId="374EAC55" w14:textId="77777777" w:rsidTr="001B1246">
        <w:trPr>
          <w:trHeight w:val="360"/>
        </w:trPr>
        <w:tc>
          <w:tcPr>
            <w:tcW w:w="6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B3C53" w14:textId="77777777" w:rsidR="00FE5EDC" w:rsidRPr="00941D8D" w:rsidRDefault="00FE5EDC" w:rsidP="001B124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Family Size (per PKC guidelines): </w:t>
            </w:r>
          </w:p>
        </w:tc>
        <w:tc>
          <w:tcPr>
            <w:tcW w:w="32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9E5FE03" w14:textId="77777777" w:rsidR="00FE5EDC" w:rsidRPr="00941D8D" w:rsidRDefault="00FE5EDC" w:rsidP="001B124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36114B" w14:textId="77777777" w:rsidR="00FE5EDC" w:rsidRDefault="00FE5EDC" w:rsidP="00FE5EDC">
      <w:pPr>
        <w:spacing w:after="0"/>
        <w:jc w:val="both"/>
      </w:pPr>
    </w:p>
    <w:tbl>
      <w:tblPr>
        <w:tblStyle w:val="TableGrid"/>
        <w:tblW w:w="95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5585"/>
        <w:gridCol w:w="810"/>
        <w:gridCol w:w="2700"/>
        <w:gridCol w:w="41"/>
      </w:tblGrid>
      <w:tr w:rsidR="00FE5EDC" w14:paraId="44D96557" w14:textId="77777777" w:rsidTr="001B1246">
        <w:trPr>
          <w:trHeight w:val="576"/>
        </w:trPr>
        <w:sdt>
          <w:sdtPr>
            <w:rPr>
              <w:rFonts w:ascii="Arial" w:hAnsi="Arial" w:cs="Arial"/>
              <w:b/>
              <w:sz w:val="20"/>
            </w:rPr>
            <w:id w:val="-153564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154250FA" w14:textId="77777777" w:rsidR="00FE5EDC" w:rsidRPr="00005B62" w:rsidRDefault="00FE5EDC" w:rsidP="001B1246">
                <w:pPr>
                  <w:jc w:val="both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9136" w:type="dxa"/>
            <w:gridSpan w:val="4"/>
            <w:vAlign w:val="center"/>
          </w:tcPr>
          <w:p w14:paraId="2C293B6C" w14:textId="77777777" w:rsidR="00FE5EDC" w:rsidRPr="00AF70B8" w:rsidRDefault="00FE5EDC" w:rsidP="001B124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F70B8">
              <w:rPr>
                <w:rFonts w:ascii="Arial" w:hAnsi="Arial" w:cs="Arial"/>
                <w:sz w:val="18"/>
                <w:szCs w:val="18"/>
              </w:rPr>
              <w:t>Family income is at or below 300% of federal poverty level</w:t>
            </w:r>
            <w:r>
              <w:rPr>
                <w:rFonts w:ascii="Arial" w:hAnsi="Arial" w:cs="Arial"/>
                <w:sz w:val="18"/>
                <w:szCs w:val="18"/>
              </w:rPr>
              <w:t xml:space="preserve"> relative to family size</w:t>
            </w:r>
            <w:r w:rsidRPr="00AF70B8">
              <w:rPr>
                <w:rFonts w:ascii="Arial" w:hAnsi="Arial" w:cs="Arial"/>
                <w:sz w:val="18"/>
                <w:szCs w:val="18"/>
              </w:rPr>
              <w:t xml:space="preserve"> (required risk factor). Consi</w:t>
            </w:r>
            <w:r>
              <w:rPr>
                <w:rFonts w:ascii="Arial" w:hAnsi="Arial" w:cs="Arial"/>
                <w:sz w:val="18"/>
                <w:szCs w:val="18"/>
              </w:rPr>
              <w:t>der all sources of income. Must be verified prior to enrollment.</w:t>
            </w:r>
          </w:p>
        </w:tc>
      </w:tr>
      <w:tr w:rsidR="00FE5EDC" w:rsidRPr="00FC7A64" w14:paraId="6A3A8B7C" w14:textId="77777777" w:rsidTr="001B1246">
        <w:trPr>
          <w:gridAfter w:val="1"/>
          <w:wAfter w:w="41" w:type="dxa"/>
          <w:trHeight w:val="360"/>
        </w:trPr>
        <w:tc>
          <w:tcPr>
            <w:tcW w:w="6030" w:type="dxa"/>
            <w:gridSpan w:val="2"/>
            <w:tcBorders>
              <w:bottom w:val="single" w:sz="8" w:space="0" w:color="auto"/>
            </w:tcBorders>
            <w:vAlign w:val="bottom"/>
          </w:tcPr>
          <w:p w14:paraId="6311A2E7" w14:textId="77777777" w:rsidR="00FE5EDC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A37220" w14:textId="77777777" w:rsidR="00FE5EDC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5E1948" w14:textId="77777777" w:rsidR="00FE5EDC" w:rsidRPr="00CB09FF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FFCA8F6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0AEABBFD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EDC" w:rsidRPr="00CB09FF" w14:paraId="5E277DC7" w14:textId="77777777" w:rsidTr="001B1246">
        <w:trPr>
          <w:gridAfter w:val="1"/>
          <w:wAfter w:w="41" w:type="dxa"/>
          <w:trHeight w:val="360"/>
        </w:trPr>
        <w:tc>
          <w:tcPr>
            <w:tcW w:w="6030" w:type="dxa"/>
            <w:gridSpan w:val="2"/>
            <w:tcBorders>
              <w:top w:val="single" w:sz="8" w:space="0" w:color="auto"/>
            </w:tcBorders>
          </w:tcPr>
          <w:p w14:paraId="63060530" w14:textId="77777777" w:rsidR="00FE5EDC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9FF">
              <w:rPr>
                <w:rFonts w:ascii="Arial" w:hAnsi="Arial" w:cs="Arial"/>
                <w:b/>
                <w:sz w:val="18"/>
                <w:szCs w:val="18"/>
              </w:rPr>
              <w:t xml:space="preserve">Staff Verifying Income and Risk Factors </w:t>
            </w:r>
            <w:r w:rsidRPr="00906F2E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</w:p>
          <w:p w14:paraId="7901E6EA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59048F19" w14:textId="77777777" w:rsidR="00FE5EDC" w:rsidRPr="00FC7A64" w:rsidRDefault="00FE5EDC" w:rsidP="001B1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</w:tcPr>
          <w:p w14:paraId="1EF2A819" w14:textId="77777777" w:rsidR="00FE5EDC" w:rsidRPr="00CB09FF" w:rsidRDefault="00FE5EDC" w:rsidP="001B12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</w:tbl>
    <w:p w14:paraId="2C112C10" w14:textId="77777777" w:rsidR="00FE5EDC" w:rsidRDefault="00FE5EDC" w:rsidP="00FE5EDC">
      <w:pPr>
        <w:spacing w:before="120" w:after="120"/>
        <w:ind w:right="-180"/>
        <w:jc w:val="both"/>
        <w:rPr>
          <w:rFonts w:ascii="Arial" w:hAnsi="Arial" w:cs="Arial"/>
          <w:b/>
          <w:sz w:val="20"/>
          <w:szCs w:val="20"/>
        </w:rPr>
      </w:pPr>
    </w:p>
    <w:p w14:paraId="29D42374" w14:textId="77777777" w:rsidR="00FE5EDC" w:rsidRDefault="00FE5EDC" w:rsidP="00FE5EDC">
      <w:pPr>
        <w:pBdr>
          <w:top w:val="dashed" w:sz="8" w:space="1" w:color="auto"/>
        </w:pBdr>
        <w:spacing w:before="120" w:after="120"/>
        <w:ind w:right="-180"/>
        <w:jc w:val="both"/>
        <w:rPr>
          <w:rFonts w:ascii="Arial" w:hAnsi="Arial" w:cs="Arial"/>
          <w:b/>
          <w:sz w:val="20"/>
          <w:szCs w:val="20"/>
        </w:rPr>
      </w:pPr>
    </w:p>
    <w:p w14:paraId="4A60D11D" w14:textId="77777777" w:rsidR="00FE5EDC" w:rsidRPr="001249B9" w:rsidRDefault="00FE5EDC" w:rsidP="00FE5EDC">
      <w:pPr>
        <w:spacing w:before="120" w:after="120"/>
        <w:ind w:right="-180"/>
        <w:jc w:val="both"/>
        <w:rPr>
          <w:rFonts w:ascii="Arial" w:hAnsi="Arial" w:cs="Arial"/>
          <w:b/>
          <w:sz w:val="16"/>
          <w:szCs w:val="16"/>
        </w:rPr>
      </w:pPr>
      <w:r w:rsidRPr="00EF55D6">
        <w:rPr>
          <w:rFonts w:ascii="Arial" w:hAnsi="Arial" w:cs="Arial"/>
          <w:b/>
          <w:sz w:val="20"/>
          <w:szCs w:val="20"/>
        </w:rPr>
        <w:t xml:space="preserve">For Head Start Eligible families (100% of FPL or </w:t>
      </w:r>
      <w:proofErr w:type="gramStart"/>
      <w:r w:rsidRPr="00EF55D6">
        <w:rPr>
          <w:rFonts w:ascii="Arial" w:hAnsi="Arial" w:cs="Arial"/>
          <w:b/>
          <w:sz w:val="20"/>
          <w:szCs w:val="20"/>
        </w:rPr>
        <w:t>below</w:t>
      </w:r>
      <w:r>
        <w:rPr>
          <w:rFonts w:ascii="Arial" w:hAnsi="Arial" w:cs="Arial"/>
          <w:b/>
          <w:sz w:val="20"/>
          <w:szCs w:val="20"/>
        </w:rPr>
        <w:t xml:space="preserve">) 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sdt>
        <w:sdtPr>
          <w:rPr>
            <w:rFonts w:ascii="Arial" w:hAnsi="Arial" w:cs="Arial"/>
            <w:b/>
            <w:sz w:val="20"/>
            <w:szCs w:val="20"/>
          </w:rPr>
          <w:id w:val="-18629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 Check if not applicable      </w:t>
      </w:r>
      <w:r>
        <w:rPr>
          <w:rFonts w:ascii="Arial" w:hAnsi="Arial" w:cs="Arial"/>
          <w:b/>
          <w:sz w:val="16"/>
          <w:szCs w:val="16"/>
        </w:rPr>
        <w:t xml:space="preserve">    </w:t>
      </w:r>
    </w:p>
    <w:tbl>
      <w:tblPr>
        <w:tblStyle w:val="TableGrid"/>
        <w:tblW w:w="8863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241"/>
        <w:gridCol w:w="3689"/>
      </w:tblGrid>
      <w:tr w:rsidR="00FE5EDC" w14:paraId="27C6BD26" w14:textId="77777777" w:rsidTr="001B1246">
        <w:trPr>
          <w:trHeight w:val="282"/>
        </w:trPr>
        <w:tc>
          <w:tcPr>
            <w:tcW w:w="8863" w:type="dxa"/>
            <w:gridSpan w:val="3"/>
          </w:tcPr>
          <w:p w14:paraId="7F43134F" w14:textId="77777777" w:rsidR="00FE5EDC" w:rsidRDefault="00FE5EDC" w:rsidP="001B1246">
            <w:pPr>
              <w:spacing w:before="240" w:after="120" w:line="276" w:lineRule="auto"/>
              <w:ind w:right="-2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have been informed of my child’s eligibility for Head Start and given the following:</w:t>
            </w:r>
          </w:p>
          <w:p w14:paraId="4B48AC5E" w14:textId="77777777" w:rsidR="00FE5EDC" w:rsidRDefault="00BB6210" w:rsidP="001B1246">
            <w:pPr>
              <w:ind w:right="-2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940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5EDC">
              <w:rPr>
                <w:rFonts w:ascii="Arial" w:hAnsi="Arial" w:cs="Arial"/>
                <w:sz w:val="18"/>
                <w:szCs w:val="18"/>
              </w:rPr>
              <w:t xml:space="preserve"> Contact information for the following Head Start location _______________________________________                                          </w:t>
            </w:r>
          </w:p>
          <w:p w14:paraId="3E0976ED" w14:textId="77777777" w:rsidR="00FE5EDC" w:rsidRDefault="00BB6210" w:rsidP="001B1246">
            <w:pPr>
              <w:ind w:right="-2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7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5EDC">
              <w:rPr>
                <w:rFonts w:ascii="Arial" w:hAnsi="Arial" w:cs="Arial"/>
                <w:sz w:val="18"/>
                <w:szCs w:val="18"/>
              </w:rPr>
              <w:t xml:space="preserve"> Application and/or assistance with referral</w:t>
            </w:r>
          </w:p>
          <w:p w14:paraId="0C2447B4" w14:textId="77777777" w:rsidR="00FE5EDC" w:rsidRDefault="00BB6210" w:rsidP="001B1246">
            <w:pPr>
              <w:ind w:right="-23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9630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E5EDC">
              <w:rPr>
                <w:rFonts w:ascii="Arial" w:hAnsi="Arial" w:cs="Arial"/>
                <w:sz w:val="18"/>
                <w:szCs w:val="18"/>
              </w:rPr>
              <w:t xml:space="preserve"> Brochure or website with information about Head Start </w:t>
            </w:r>
          </w:p>
          <w:p w14:paraId="66DF838E" w14:textId="77777777" w:rsidR="00FE5EDC" w:rsidRPr="00EF55D6" w:rsidRDefault="00FE5EDC" w:rsidP="001B1246">
            <w:pPr>
              <w:spacing w:before="240" w:after="120" w:line="276" w:lineRule="auto"/>
              <w:ind w:right="-2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My signature below indicates that I have been informed about my options but may still choose to enroll in the Pre-K Counts program. </w:t>
            </w:r>
          </w:p>
        </w:tc>
      </w:tr>
      <w:tr w:rsidR="00FE5EDC" w14:paraId="2B79BAEF" w14:textId="77777777" w:rsidTr="001B1246">
        <w:trPr>
          <w:trHeight w:val="235"/>
        </w:trPr>
        <w:tc>
          <w:tcPr>
            <w:tcW w:w="4933" w:type="dxa"/>
            <w:tcBorders>
              <w:bottom w:val="single" w:sz="6" w:space="0" w:color="auto"/>
            </w:tcBorders>
            <w:vAlign w:val="bottom"/>
          </w:tcPr>
          <w:p w14:paraId="0E531720" w14:textId="77777777" w:rsidR="00FE5EDC" w:rsidRPr="000D56EF" w:rsidRDefault="00FE5EDC" w:rsidP="001B1246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vAlign w:val="bottom"/>
          </w:tcPr>
          <w:p w14:paraId="24AAE292" w14:textId="77777777" w:rsidR="00FE5EDC" w:rsidRPr="000D56EF" w:rsidRDefault="00FE5EDC" w:rsidP="001B1246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bottom w:val="single" w:sz="6" w:space="0" w:color="auto"/>
            </w:tcBorders>
            <w:vAlign w:val="bottom"/>
          </w:tcPr>
          <w:p w14:paraId="4AC2BA81" w14:textId="77777777" w:rsidR="00FE5EDC" w:rsidRPr="000D56EF" w:rsidRDefault="00FE5EDC" w:rsidP="001B1246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EDC" w14:paraId="14827F81" w14:textId="77777777" w:rsidTr="001B1246">
        <w:trPr>
          <w:trHeight w:val="93"/>
        </w:trPr>
        <w:tc>
          <w:tcPr>
            <w:tcW w:w="5174" w:type="dxa"/>
            <w:gridSpan w:val="2"/>
            <w:vAlign w:val="bottom"/>
          </w:tcPr>
          <w:p w14:paraId="78053504" w14:textId="77777777" w:rsidR="00FE5EDC" w:rsidRPr="00AD3BC3" w:rsidRDefault="00FE5EDC" w:rsidP="001B1246">
            <w:pPr>
              <w:spacing w:line="276" w:lineRule="auto"/>
              <w:ind w:right="-23"/>
              <w:rPr>
                <w:rFonts w:ascii="Arial" w:hAnsi="Arial" w:cs="Arial"/>
                <w:b/>
                <w:sz w:val="18"/>
                <w:szCs w:val="18"/>
              </w:rPr>
            </w:pPr>
            <w:r w:rsidRPr="00AD3BC3">
              <w:rPr>
                <w:rFonts w:ascii="Arial" w:hAnsi="Arial" w:cs="Arial"/>
                <w:b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b/>
                <w:sz w:val="18"/>
                <w:szCs w:val="18"/>
              </w:rPr>
              <w:t>/Guardian</w:t>
            </w:r>
            <w:r w:rsidRPr="00AD3BC3">
              <w:rPr>
                <w:rFonts w:ascii="Arial" w:hAnsi="Arial" w:cs="Arial"/>
                <w:b/>
                <w:sz w:val="18"/>
                <w:szCs w:val="18"/>
              </w:rPr>
              <w:t xml:space="preserve"> Signature</w:t>
            </w:r>
          </w:p>
        </w:tc>
        <w:tc>
          <w:tcPr>
            <w:tcW w:w="3688" w:type="dxa"/>
          </w:tcPr>
          <w:p w14:paraId="7ACFE49E" w14:textId="77777777" w:rsidR="00FE5EDC" w:rsidRPr="00AD3BC3" w:rsidRDefault="00FE5EDC" w:rsidP="001B1246">
            <w:pPr>
              <w:spacing w:line="276" w:lineRule="auto"/>
              <w:ind w:right="-2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D3BC3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FE5EDC" w14:paraId="5A084237" w14:textId="77777777" w:rsidTr="001B1246">
        <w:trPr>
          <w:trHeight w:val="235"/>
        </w:trPr>
        <w:tc>
          <w:tcPr>
            <w:tcW w:w="4933" w:type="dxa"/>
            <w:tcBorders>
              <w:bottom w:val="single" w:sz="6" w:space="0" w:color="auto"/>
            </w:tcBorders>
            <w:vAlign w:val="bottom"/>
          </w:tcPr>
          <w:p w14:paraId="6D624650" w14:textId="77777777" w:rsidR="00FE5EDC" w:rsidRDefault="00FE5EDC" w:rsidP="001B1246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  <w:bookmarkStart w:id="4" w:name="_Hlk45554045"/>
            <w:bookmarkStart w:id="5" w:name="_Hlk45553956"/>
          </w:p>
          <w:p w14:paraId="6E304BB8" w14:textId="77777777" w:rsidR="00FE5EDC" w:rsidRDefault="00FE5EDC" w:rsidP="001B1246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nil"/>
            </w:tcBorders>
            <w:vAlign w:val="bottom"/>
          </w:tcPr>
          <w:p w14:paraId="4DD5B7F8" w14:textId="77777777" w:rsidR="00FE5EDC" w:rsidRDefault="00FE5EDC" w:rsidP="001B1246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  <w:tcBorders>
              <w:bottom w:val="single" w:sz="6" w:space="0" w:color="auto"/>
            </w:tcBorders>
            <w:vAlign w:val="bottom"/>
          </w:tcPr>
          <w:p w14:paraId="1AFF951D" w14:textId="77777777" w:rsidR="00FE5EDC" w:rsidRDefault="00FE5EDC" w:rsidP="001B1246">
            <w:pPr>
              <w:spacing w:line="276" w:lineRule="auto"/>
              <w:ind w:right="-23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  <w:tr w:rsidR="00FE5EDC" w14:paraId="5E561E0A" w14:textId="77777777" w:rsidTr="001B1246">
        <w:trPr>
          <w:trHeight w:val="32"/>
        </w:trPr>
        <w:tc>
          <w:tcPr>
            <w:tcW w:w="5174" w:type="dxa"/>
            <w:gridSpan w:val="2"/>
            <w:tcBorders>
              <w:bottom w:val="nil"/>
            </w:tcBorders>
          </w:tcPr>
          <w:p w14:paraId="09E1192B" w14:textId="77777777" w:rsidR="00FE5EDC" w:rsidRPr="00AD3BC3" w:rsidRDefault="00FE5EDC" w:rsidP="001B1246">
            <w:pPr>
              <w:spacing w:line="276" w:lineRule="auto"/>
              <w:ind w:right="-2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AD3BC3">
              <w:rPr>
                <w:rFonts w:ascii="Arial" w:hAnsi="Arial" w:cs="Arial"/>
                <w:b/>
                <w:sz w:val="18"/>
                <w:szCs w:val="18"/>
              </w:rPr>
              <w:t>taff Signature</w:t>
            </w:r>
          </w:p>
        </w:tc>
        <w:tc>
          <w:tcPr>
            <w:tcW w:w="3688" w:type="dxa"/>
            <w:tcBorders>
              <w:bottom w:val="nil"/>
            </w:tcBorders>
          </w:tcPr>
          <w:p w14:paraId="1B8F2A4A" w14:textId="77777777" w:rsidR="00FE5EDC" w:rsidRPr="00AD3BC3" w:rsidRDefault="00FE5EDC" w:rsidP="001B1246">
            <w:pPr>
              <w:spacing w:line="276" w:lineRule="auto"/>
              <w:ind w:right="-2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D3BC3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bookmarkEnd w:id="5"/>
    </w:tbl>
    <w:p w14:paraId="6A6DA65D" w14:textId="77777777" w:rsidR="002A5E10" w:rsidRDefault="002A5E10"/>
    <w:sectPr w:rsidR="002A5E10" w:rsidSect="00FE5EDC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41F21"/>
    <w:multiLevelType w:val="hybridMultilevel"/>
    <w:tmpl w:val="E718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61152"/>
    <w:multiLevelType w:val="hybridMultilevel"/>
    <w:tmpl w:val="14BE4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DC"/>
    <w:rsid w:val="001C1C83"/>
    <w:rsid w:val="002A5E10"/>
    <w:rsid w:val="008F6F26"/>
    <w:rsid w:val="00932C4A"/>
    <w:rsid w:val="00BA7E42"/>
    <w:rsid w:val="00BB6210"/>
    <w:rsid w:val="00FE5EDC"/>
    <w:rsid w:val="192C3BBB"/>
    <w:rsid w:val="3E0A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7175"/>
  <w15:chartTrackingRefBased/>
  <w15:docId w15:val="{E862F446-13C6-4FE8-B62E-8A64CD55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E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5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EDC"/>
  </w:style>
  <w:style w:type="table" w:customStyle="1" w:styleId="TableGrid1">
    <w:name w:val="Table Grid1"/>
    <w:basedOn w:val="TableNormal"/>
    <w:next w:val="TableGrid"/>
    <w:uiPriority w:val="39"/>
    <w:rsid w:val="00FE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5ED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A9AFEC4CABD4BB374DDE92800CAC5" ma:contentTypeVersion="12" ma:contentTypeDescription="Create a new document." ma:contentTypeScope="" ma:versionID="f0f7399c9b2cbc05e1d3913350363c93">
  <xsd:schema xmlns:xsd="http://www.w3.org/2001/XMLSchema" xmlns:xs="http://www.w3.org/2001/XMLSchema" xmlns:p="http://schemas.microsoft.com/office/2006/metadata/properties" xmlns:ns2="468ca422-ac5b-4c08-81f4-fa0f9aec67eb" xmlns:ns3="32a7be18-9518-4476-bb56-ae2583540a1e" targetNamespace="http://schemas.microsoft.com/office/2006/metadata/properties" ma:root="true" ma:fieldsID="d59d155e87005cc4b095eabedf036d6b" ns2:_="" ns3:_="">
    <xsd:import namespace="468ca422-ac5b-4c08-81f4-fa0f9aec67eb"/>
    <xsd:import namespace="32a7be18-9518-4476-bb56-ae2583540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ca422-ac5b-4c08-81f4-fa0f9aec6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508e67-8ec4-4a40-92fb-0e1f1e5ec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be18-9518-4476-bb56-ae2583540a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d634ee-d575-45d1-ac20-c757ca66f147}" ma:internalName="TaxCatchAll" ma:showField="CatchAllData" ma:web="32a7be18-9518-4476-bb56-ae2583540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68ca422-ac5b-4c08-81f4-fa0f9aec67eb" xsi:nil="true"/>
    <TaxCatchAll xmlns="32a7be18-9518-4476-bb56-ae2583540a1e" xsi:nil="true"/>
    <lcf76f155ced4ddcb4097134ff3c332f xmlns="468ca422-ac5b-4c08-81f4-fa0f9aec67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ADBFE-D87B-45CD-B592-AFEE1DD68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ca422-ac5b-4c08-81f4-fa0f9aec67eb"/>
    <ds:schemaRef ds:uri="32a7be18-9518-4476-bb56-ae2583540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2209C0-F74B-4AAD-8BD3-80BF29CF47A0}">
  <ds:schemaRefs>
    <ds:schemaRef ds:uri="http://purl.org/dc/dcmitype/"/>
    <ds:schemaRef ds:uri="32a7be18-9518-4476-bb56-ae2583540a1e"/>
    <ds:schemaRef ds:uri="http://schemas.microsoft.com/office/2006/documentManagement/types"/>
    <ds:schemaRef ds:uri="http://schemas.microsoft.com/office/2006/metadata/properties"/>
    <ds:schemaRef ds:uri="468ca422-ac5b-4c08-81f4-fa0f9aec67e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5EFAEF-EF7A-4CD3-8BBA-DB5930F47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Gussler</dc:creator>
  <cp:keywords/>
  <dc:description/>
  <cp:lastModifiedBy>Monica Weeter</cp:lastModifiedBy>
  <cp:revision>2</cp:revision>
  <dcterms:created xsi:type="dcterms:W3CDTF">2024-02-13T15:14:00Z</dcterms:created>
  <dcterms:modified xsi:type="dcterms:W3CDTF">2024-02-13T15:14:00Z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0x010100394A9AFEC4CABD4BB374DDE92800CAC5</vt:lpwstr>
  </property>
  <property fmtid="{D5CDD505-2E9C-101B-9397-08002B2CF9AE}" pid="3" name="MediaServiceImageTags">
    <vt:lpwstr/>
  </property>
</Properties>
</file>